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0475" w14:textId="77777777" w:rsidR="00294E97" w:rsidRPr="008F568B" w:rsidRDefault="00841612" w:rsidP="00932F0B">
      <w:pPr>
        <w:jc w:val="right"/>
        <w:rPr>
          <w:sz w:val="20"/>
        </w:rPr>
      </w:pPr>
      <w:bookmarkStart w:id="0" w:name="_Hlk146634342"/>
      <w:bookmarkStart w:id="1" w:name="_GoBack"/>
      <w:bookmarkEnd w:id="1"/>
      <w:r w:rsidRPr="008F568B">
        <w:rPr>
          <w:sz w:val="20"/>
        </w:rPr>
        <w:t>Утверждаю</w:t>
      </w:r>
    </w:p>
    <w:p w14:paraId="5C68D00C" w14:textId="77777777" w:rsidR="00294E97" w:rsidRPr="008F568B" w:rsidRDefault="00841612" w:rsidP="00932F0B">
      <w:pPr>
        <w:jc w:val="right"/>
        <w:rPr>
          <w:sz w:val="20"/>
        </w:rPr>
      </w:pPr>
      <w:r w:rsidRPr="008F568B">
        <w:rPr>
          <w:sz w:val="20"/>
        </w:rPr>
        <w:t>Заведующий МАДОУ</w:t>
      </w:r>
    </w:p>
    <w:p w14:paraId="3C024A81" w14:textId="77777777" w:rsidR="00294E97" w:rsidRPr="008F568B" w:rsidRDefault="00841612" w:rsidP="00932F0B">
      <w:pPr>
        <w:jc w:val="right"/>
        <w:rPr>
          <w:sz w:val="20"/>
        </w:rPr>
      </w:pPr>
      <w:r w:rsidRPr="008F568B">
        <w:rPr>
          <w:sz w:val="20"/>
        </w:rPr>
        <w:t>«ЦРР – детский сад № 371» г. Перми</w:t>
      </w:r>
    </w:p>
    <w:p w14:paraId="4A62098C" w14:textId="7E590E89" w:rsidR="00294E97" w:rsidRPr="008F568B" w:rsidRDefault="00841612" w:rsidP="00932F0B">
      <w:pPr>
        <w:jc w:val="right"/>
        <w:rPr>
          <w:sz w:val="20"/>
        </w:rPr>
      </w:pPr>
      <w:r w:rsidRPr="008F568B">
        <w:rPr>
          <w:sz w:val="20"/>
        </w:rPr>
        <w:t>_____________ / Рожкова И.Ю.</w:t>
      </w:r>
      <w:bookmarkEnd w:id="0"/>
    </w:p>
    <w:p w14:paraId="2E151055" w14:textId="57CA8B80" w:rsidR="00294E97" w:rsidRPr="00EE7CC0" w:rsidRDefault="00841612" w:rsidP="00932F0B">
      <w:pPr>
        <w:jc w:val="center"/>
        <w:rPr>
          <w:szCs w:val="24"/>
        </w:rPr>
      </w:pPr>
      <w:r w:rsidRPr="00EE7CC0">
        <w:rPr>
          <w:b/>
          <w:szCs w:val="24"/>
        </w:rPr>
        <w:t xml:space="preserve">Сетка занятий </w:t>
      </w:r>
    </w:p>
    <w:p w14:paraId="792069DD" w14:textId="798C4938" w:rsidR="00294E97" w:rsidRPr="00EE7CC0" w:rsidRDefault="00841612" w:rsidP="00932F0B">
      <w:pPr>
        <w:jc w:val="center"/>
        <w:rPr>
          <w:szCs w:val="24"/>
        </w:rPr>
      </w:pPr>
      <w:r w:rsidRPr="00EE7CC0">
        <w:rPr>
          <w:b/>
          <w:szCs w:val="24"/>
        </w:rPr>
        <w:t xml:space="preserve">на 2023 – 2024 учебный год корпус № </w:t>
      </w:r>
      <w:r w:rsidR="00C93AAF" w:rsidRPr="00EE7CC0">
        <w:rPr>
          <w:b/>
          <w:szCs w:val="24"/>
        </w:rPr>
        <w:t>2</w:t>
      </w:r>
    </w:p>
    <w:tbl>
      <w:tblPr>
        <w:tblW w:w="1460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86"/>
        <w:gridCol w:w="1808"/>
        <w:gridCol w:w="1984"/>
        <w:gridCol w:w="1985"/>
        <w:gridCol w:w="2551"/>
        <w:gridCol w:w="2551"/>
        <w:gridCol w:w="2835"/>
      </w:tblGrid>
      <w:tr w:rsidR="002B1D6A" w14:paraId="24548DDB" w14:textId="77777777" w:rsidTr="00BF7D27">
        <w:trPr>
          <w:trHeight w:val="1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2D15" w14:textId="77777777" w:rsidR="002B1D6A" w:rsidRDefault="002B1D6A" w:rsidP="002B1D6A">
            <w:pPr>
              <w:rPr>
                <w:sz w:val="22"/>
              </w:rPr>
            </w:pPr>
            <w:bookmarkStart w:id="2" w:name="_Hlk146627290"/>
            <w:bookmarkStart w:id="3" w:name="_Hlk146800492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06AC0" w14:textId="1987E5B5" w:rsidR="002B1D6A" w:rsidRPr="00830BE4" w:rsidRDefault="002B1D6A" w:rsidP="002B1D6A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2</w:t>
            </w:r>
          </w:p>
          <w:p w14:paraId="583C25C9" w14:textId="77777777" w:rsidR="002B1D6A" w:rsidRDefault="002B1D6A" w:rsidP="002B1D6A">
            <w:pPr>
              <w:jc w:val="center"/>
            </w:pPr>
            <w:r>
              <w:t>(I младшая)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31BB" w14:textId="2DC539C0" w:rsidR="002B1D6A" w:rsidRPr="00830BE4" w:rsidRDefault="002B1D6A" w:rsidP="002B1D6A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3</w:t>
            </w:r>
          </w:p>
          <w:p w14:paraId="4CECE0DE" w14:textId="1B7FB46B" w:rsidR="002B1D6A" w:rsidRDefault="002B1D6A" w:rsidP="002B1D6A">
            <w:pPr>
              <w:jc w:val="center"/>
            </w:pPr>
            <w:r>
              <w:t>(I младшая)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684A" w14:textId="389CF899" w:rsidR="002B1D6A" w:rsidRDefault="002B1D6A" w:rsidP="002B1D6A">
            <w:pPr>
              <w:jc w:val="center"/>
            </w:pPr>
            <w:r>
              <w:t>№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  <w:p w14:paraId="23E79150" w14:textId="77777777" w:rsidR="002B1D6A" w:rsidRDefault="002B1D6A" w:rsidP="002B1D6A">
            <w:pPr>
              <w:jc w:val="center"/>
            </w:pPr>
            <w:r>
              <w:t>(II младшая)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CD66" w14:textId="60D4900F" w:rsidR="002B1D6A" w:rsidRPr="003155FC" w:rsidRDefault="002B1D6A" w:rsidP="002B1D6A">
            <w:pPr>
              <w:jc w:val="center"/>
              <w:rPr>
                <w:color w:val="auto"/>
              </w:rPr>
            </w:pPr>
            <w:r w:rsidRPr="003155FC">
              <w:rPr>
                <w:color w:val="auto"/>
              </w:rPr>
              <w:t xml:space="preserve">№6 </w:t>
            </w:r>
          </w:p>
          <w:p w14:paraId="41D70525" w14:textId="773AAF39" w:rsidR="002B1D6A" w:rsidRPr="003155FC" w:rsidRDefault="002B1D6A" w:rsidP="002B1D6A">
            <w:pPr>
              <w:jc w:val="center"/>
              <w:rPr>
                <w:color w:val="auto"/>
              </w:rPr>
            </w:pPr>
            <w:r w:rsidRPr="003155FC">
              <w:rPr>
                <w:color w:val="auto"/>
              </w:rPr>
              <w:t>(II младшая)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66E8" w14:textId="06401D4F" w:rsidR="002B1D6A" w:rsidRPr="003155FC" w:rsidRDefault="002B1D6A" w:rsidP="002B1D6A">
            <w:pPr>
              <w:jc w:val="center"/>
              <w:rPr>
                <w:color w:val="auto"/>
              </w:rPr>
            </w:pPr>
            <w:r w:rsidRPr="003155FC">
              <w:rPr>
                <w:color w:val="auto"/>
              </w:rPr>
              <w:t>№ 11</w:t>
            </w:r>
          </w:p>
          <w:p w14:paraId="747E98A3" w14:textId="77777777" w:rsidR="002B1D6A" w:rsidRPr="003155FC" w:rsidRDefault="002B1D6A" w:rsidP="002B1D6A">
            <w:pPr>
              <w:jc w:val="center"/>
              <w:rPr>
                <w:color w:val="auto"/>
              </w:rPr>
            </w:pPr>
            <w:r w:rsidRPr="003155FC">
              <w:rPr>
                <w:color w:val="auto"/>
              </w:rPr>
              <w:t>(средняя)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82B1" w14:textId="10D0CDDE" w:rsidR="002B1D6A" w:rsidRPr="00F97936" w:rsidRDefault="002B1D6A" w:rsidP="002B1D6A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1</w:t>
            </w:r>
            <w:r>
              <w:t>2</w:t>
            </w:r>
          </w:p>
          <w:p w14:paraId="26A79B95" w14:textId="2959A6BB" w:rsidR="002B1D6A" w:rsidRDefault="002B1D6A" w:rsidP="002B1D6A">
            <w:pPr>
              <w:jc w:val="center"/>
            </w:pPr>
            <w:r>
              <w:t>(средняя)</w:t>
            </w:r>
          </w:p>
        </w:tc>
      </w:tr>
      <w:bookmarkEnd w:id="2"/>
      <w:tr w:rsidR="002B1D6A" w14:paraId="5A21C49A" w14:textId="77777777" w:rsidTr="00BF7D27">
        <w:trPr>
          <w:trHeight w:val="117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C2C1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628648CB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54A3760D" w14:textId="77777777" w:rsidR="002B1D6A" w:rsidRDefault="002B1D6A" w:rsidP="002B1D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ПН</w:t>
            </w:r>
          </w:p>
          <w:p w14:paraId="1DF4B68D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500C134B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7A4CF670" w14:textId="77777777" w:rsidR="002B1D6A" w:rsidRDefault="002B1D6A" w:rsidP="002B1D6A">
            <w:pPr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4270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>09.00-09.10 Музыка</w:t>
            </w:r>
          </w:p>
          <w:p w14:paraId="3C0B9C61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09.20-09.30 Ознакомление с окружающим миром </w:t>
            </w:r>
          </w:p>
          <w:p w14:paraId="03E96D6D" w14:textId="72CFF260" w:rsidR="002B1D6A" w:rsidRDefault="002B1D6A" w:rsidP="002B1D6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319F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>09.00-09.10 Музыка</w:t>
            </w:r>
          </w:p>
          <w:p w14:paraId="62DD7BCC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09.20-09.30 Ознакомление с окружающим миром </w:t>
            </w:r>
          </w:p>
          <w:p w14:paraId="3CF4F8F5" w14:textId="6D726D3A" w:rsidR="002B1D6A" w:rsidRDefault="002B1D6A" w:rsidP="002B1D6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A8E5" w14:textId="53A36C95" w:rsidR="002B1D6A" w:rsidRPr="00CD5F49" w:rsidRDefault="002B1D6A" w:rsidP="002B1D6A">
            <w:pPr>
              <w:rPr>
                <w:color w:val="auto"/>
                <w:sz w:val="20"/>
              </w:rPr>
            </w:pPr>
            <w:r w:rsidRPr="00CD5F49">
              <w:rPr>
                <w:color w:val="auto"/>
                <w:sz w:val="20"/>
              </w:rPr>
              <w:t>09.00-09.15 Физическая культура (зал)</w:t>
            </w:r>
          </w:p>
          <w:p w14:paraId="2E3F78D8" w14:textId="27EDA158" w:rsidR="002B1D6A" w:rsidRPr="00CD5F49" w:rsidRDefault="002B1D6A" w:rsidP="002B1D6A">
            <w:pPr>
              <w:rPr>
                <w:color w:val="auto"/>
                <w:sz w:val="20"/>
              </w:rPr>
            </w:pPr>
            <w:r w:rsidRPr="00CD5F49">
              <w:rPr>
                <w:color w:val="auto"/>
                <w:sz w:val="20"/>
              </w:rPr>
              <w:t>09.25-09.40 Ознакомление с окружающим/ознакомление с природой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1080" w14:textId="46A50942" w:rsidR="002B1D6A" w:rsidRPr="00BF7D27" w:rsidRDefault="002B1D6A" w:rsidP="002B1D6A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 xml:space="preserve">09.00-09.15 </w:t>
            </w:r>
            <w:r w:rsidR="00BF7D27" w:rsidRPr="00BF7D27">
              <w:rPr>
                <w:color w:val="auto"/>
                <w:sz w:val="20"/>
              </w:rPr>
              <w:t xml:space="preserve">Ознакомление с окружающим/ознакомление с природой  </w:t>
            </w:r>
          </w:p>
          <w:p w14:paraId="23C2BC78" w14:textId="06EFDD71" w:rsidR="002B1D6A" w:rsidRPr="00BF7D27" w:rsidRDefault="002B1D6A" w:rsidP="002B1D6A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 xml:space="preserve">09.25-09.40 </w:t>
            </w:r>
            <w:r w:rsidR="00BF7D27" w:rsidRPr="00BF7D27">
              <w:rPr>
                <w:color w:val="auto"/>
                <w:sz w:val="20"/>
              </w:rPr>
              <w:t>Физическая культура (зал)</w:t>
            </w:r>
          </w:p>
          <w:p w14:paraId="558D8DBE" w14:textId="77777777" w:rsidR="002B1D6A" w:rsidRPr="00BF7D27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C06C" w14:textId="7902ADF7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09.00-09.20 Ознакомление с окружающим миром/ Ознакомление с природой</w:t>
            </w:r>
          </w:p>
          <w:p w14:paraId="098AB523" w14:textId="3C788351" w:rsidR="002B1D6A" w:rsidRPr="003155FC" w:rsidRDefault="00940F1C" w:rsidP="002B1D6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15.30-15.50</w:t>
            </w:r>
            <w:r w:rsidR="002B1D6A" w:rsidRPr="003155FC">
              <w:rPr>
                <w:color w:val="auto"/>
                <w:sz w:val="20"/>
              </w:rPr>
              <w:t xml:space="preserve"> Физическая культура (</w:t>
            </w:r>
            <w:r>
              <w:rPr>
                <w:color w:val="auto"/>
                <w:sz w:val="20"/>
              </w:rPr>
              <w:t>зал</w:t>
            </w:r>
            <w:r w:rsidR="002B1D6A" w:rsidRPr="003155FC">
              <w:rPr>
                <w:color w:val="auto"/>
                <w:sz w:val="20"/>
              </w:rPr>
              <w:t>)</w:t>
            </w:r>
          </w:p>
          <w:p w14:paraId="094869FB" w14:textId="77777777" w:rsidR="002B1D6A" w:rsidRPr="003155FC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318" w14:textId="77777777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09.00-09.20 Ознакомление с окружающим миром/ Ознакомление с природой</w:t>
            </w:r>
          </w:p>
          <w:p w14:paraId="5BF46D25" w14:textId="2BB03A67" w:rsidR="003155FC" w:rsidRPr="003155FC" w:rsidRDefault="00940F1C" w:rsidP="002B1D6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09.50-10.10</w:t>
            </w:r>
            <w:r w:rsidR="002B1D6A" w:rsidRPr="003155FC">
              <w:rPr>
                <w:color w:val="auto"/>
                <w:sz w:val="20"/>
              </w:rPr>
              <w:t xml:space="preserve"> Физическая культура (</w:t>
            </w:r>
            <w:r>
              <w:rPr>
                <w:color w:val="auto"/>
                <w:sz w:val="20"/>
              </w:rPr>
              <w:t>зал</w:t>
            </w:r>
            <w:r w:rsidR="002B1D6A" w:rsidRPr="003155FC">
              <w:rPr>
                <w:color w:val="auto"/>
                <w:sz w:val="20"/>
              </w:rPr>
              <w:t>)</w:t>
            </w:r>
            <w:r w:rsidR="003155FC" w:rsidRPr="003155FC">
              <w:rPr>
                <w:color w:val="auto"/>
                <w:sz w:val="20"/>
              </w:rPr>
              <w:t xml:space="preserve"> </w:t>
            </w:r>
          </w:p>
          <w:p w14:paraId="676AB8E8" w14:textId="011D4BDF" w:rsidR="002B1D6A" w:rsidRPr="003155FC" w:rsidRDefault="003155FC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15.40-16.00 Конструирование (</w:t>
            </w:r>
            <w:r w:rsidRPr="003155FC">
              <w:rPr>
                <w:color w:val="auto"/>
                <w:sz w:val="20"/>
                <w:lang w:val="en-US"/>
              </w:rPr>
              <w:t>I</w:t>
            </w:r>
            <w:r w:rsidRPr="003155FC">
              <w:rPr>
                <w:color w:val="auto"/>
                <w:sz w:val="20"/>
              </w:rPr>
              <w:t>,</w:t>
            </w:r>
            <w:r w:rsidRPr="003155FC">
              <w:rPr>
                <w:color w:val="auto"/>
                <w:sz w:val="20"/>
                <w:lang w:val="en-US"/>
              </w:rPr>
              <w:t>III</w:t>
            </w:r>
            <w:r w:rsidRPr="003155FC">
              <w:rPr>
                <w:color w:val="auto"/>
                <w:sz w:val="20"/>
              </w:rPr>
              <w:t>)</w:t>
            </w:r>
          </w:p>
        </w:tc>
      </w:tr>
      <w:tr w:rsidR="002B1D6A" w14:paraId="0DD4E9F4" w14:textId="77777777" w:rsidTr="00536AC7">
        <w:trPr>
          <w:trHeight w:val="201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3FAE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3F17DA17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11168311" w14:textId="77777777" w:rsidR="002B1D6A" w:rsidRDefault="002B1D6A" w:rsidP="002B1D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ВТ</w:t>
            </w:r>
          </w:p>
          <w:p w14:paraId="27AEED6E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7CD76F05" w14:textId="77777777" w:rsidR="002B1D6A" w:rsidRDefault="002B1D6A" w:rsidP="002B1D6A">
            <w:pPr>
              <w:rPr>
                <w:sz w:val="22"/>
              </w:rPr>
            </w:pPr>
          </w:p>
          <w:p w14:paraId="6FCB1FC1" w14:textId="77777777" w:rsidR="002B1D6A" w:rsidRDefault="002B1D6A" w:rsidP="002B1D6A">
            <w:pPr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4A17" w14:textId="7AAC5F90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09.00-09.10 Физическая культура </w:t>
            </w:r>
          </w:p>
          <w:p w14:paraId="0DD15E29" w14:textId="655D21D4" w:rsidR="002B1D6A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09.20-09.30 Развитие элементарных математических представлений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200A" w14:textId="28051899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09.00-09.10 Физическая культура </w:t>
            </w:r>
          </w:p>
          <w:p w14:paraId="18A6A501" w14:textId="45FBF3DA" w:rsidR="002B1D6A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09.20-09.30 Развитие элементарных математических представлений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0EEE" w14:textId="79B76051" w:rsidR="002B1D6A" w:rsidRPr="00CD5F49" w:rsidRDefault="002B1D6A" w:rsidP="002B1D6A">
            <w:pPr>
              <w:rPr>
                <w:color w:val="auto"/>
              </w:rPr>
            </w:pPr>
            <w:r w:rsidRPr="00CD5F49">
              <w:rPr>
                <w:color w:val="auto"/>
                <w:sz w:val="20"/>
              </w:rPr>
              <w:t xml:space="preserve">09.00-.09.15 </w:t>
            </w:r>
            <w:r w:rsidR="007B33FB" w:rsidRPr="00CD5F49">
              <w:rPr>
                <w:color w:val="auto"/>
                <w:sz w:val="20"/>
              </w:rPr>
              <w:t>ФЭМП</w:t>
            </w:r>
          </w:p>
          <w:p w14:paraId="44C43796" w14:textId="380A4D87" w:rsidR="007B33FB" w:rsidRDefault="007B33FB" w:rsidP="002B1D6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11.00-11.15 Физическая культура (улица)</w:t>
            </w:r>
            <w:r w:rsidRPr="00CD5F49">
              <w:rPr>
                <w:color w:val="auto"/>
                <w:sz w:val="20"/>
              </w:rPr>
              <w:t xml:space="preserve"> </w:t>
            </w:r>
          </w:p>
          <w:p w14:paraId="5578EDF0" w14:textId="1B4CF02C" w:rsidR="00BF7D27" w:rsidRDefault="00BF7D27" w:rsidP="002B1D6A">
            <w:pPr>
              <w:rPr>
                <w:color w:val="auto"/>
                <w:sz w:val="20"/>
              </w:rPr>
            </w:pPr>
          </w:p>
          <w:p w14:paraId="71A6959B" w14:textId="77777777" w:rsidR="00BF7D27" w:rsidRDefault="00BF7D27" w:rsidP="002B1D6A">
            <w:pPr>
              <w:rPr>
                <w:color w:val="auto"/>
                <w:sz w:val="20"/>
              </w:rPr>
            </w:pPr>
          </w:p>
          <w:p w14:paraId="4D47979A" w14:textId="41C7C56C" w:rsidR="002B1D6A" w:rsidRPr="00536AC7" w:rsidRDefault="00BF7D27" w:rsidP="002B1D6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15.30-15.45 </w:t>
            </w:r>
            <w:r w:rsidRPr="00CD5F49">
              <w:rPr>
                <w:color w:val="auto"/>
                <w:sz w:val="20"/>
              </w:rPr>
              <w:t>Конструирование (</w:t>
            </w:r>
            <w:r w:rsidRPr="00CD5F49">
              <w:rPr>
                <w:color w:val="auto"/>
                <w:sz w:val="20"/>
                <w:lang w:val="en-US"/>
              </w:rPr>
              <w:t>I</w:t>
            </w:r>
            <w:r w:rsidRPr="00CD5F49">
              <w:rPr>
                <w:color w:val="auto"/>
                <w:sz w:val="20"/>
              </w:rPr>
              <w:t>,</w:t>
            </w:r>
            <w:r w:rsidRPr="00CD5F49">
              <w:rPr>
                <w:color w:val="auto"/>
                <w:sz w:val="20"/>
                <w:lang w:val="en-US"/>
              </w:rPr>
              <w:t>III</w:t>
            </w:r>
            <w:r w:rsidRPr="00CD5F49">
              <w:rPr>
                <w:color w:val="auto"/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C4DC" w14:textId="2D692397" w:rsidR="002B1D6A" w:rsidRPr="00BF7D27" w:rsidRDefault="002B1D6A" w:rsidP="002B1D6A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 xml:space="preserve">09.00-.09.15 </w:t>
            </w:r>
            <w:r w:rsidR="00BF7D27" w:rsidRPr="00BF7D27">
              <w:rPr>
                <w:color w:val="auto"/>
                <w:sz w:val="20"/>
              </w:rPr>
              <w:t>ФЭМП</w:t>
            </w:r>
          </w:p>
          <w:p w14:paraId="67B1DC9B" w14:textId="400E82B2" w:rsidR="00BF7D27" w:rsidRPr="00BF7D27" w:rsidRDefault="002B1D6A" w:rsidP="00BF7D27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>09.25-09.35 Музыка</w:t>
            </w:r>
            <w:r w:rsidR="00BF7D27" w:rsidRPr="00BF7D27">
              <w:rPr>
                <w:color w:val="auto"/>
                <w:sz w:val="20"/>
              </w:rPr>
              <w:t xml:space="preserve"> (В)</w:t>
            </w:r>
          </w:p>
          <w:p w14:paraId="590AA541" w14:textId="77777777" w:rsidR="00BF7D27" w:rsidRPr="00BF7D27" w:rsidRDefault="00BF7D27" w:rsidP="00BF7D27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 xml:space="preserve"> </w:t>
            </w:r>
          </w:p>
          <w:p w14:paraId="1A9E9A24" w14:textId="77777777" w:rsidR="00BF7D27" w:rsidRPr="00BF7D27" w:rsidRDefault="00BF7D27" w:rsidP="00BF7D27">
            <w:pPr>
              <w:rPr>
                <w:color w:val="auto"/>
                <w:sz w:val="20"/>
              </w:rPr>
            </w:pPr>
          </w:p>
          <w:p w14:paraId="6B791F94" w14:textId="6D98557A" w:rsidR="00BF7D27" w:rsidRPr="00BF7D27" w:rsidRDefault="00BF7D27" w:rsidP="00BF7D27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>15.30-15.45 Конструирование (</w:t>
            </w:r>
            <w:r w:rsidRPr="00BF7D27">
              <w:rPr>
                <w:color w:val="auto"/>
                <w:sz w:val="20"/>
                <w:lang w:val="en-US"/>
              </w:rPr>
              <w:t>I</w:t>
            </w:r>
            <w:r w:rsidRPr="00BF7D27">
              <w:rPr>
                <w:color w:val="auto"/>
                <w:sz w:val="20"/>
              </w:rPr>
              <w:t>,</w:t>
            </w:r>
            <w:r w:rsidRPr="00BF7D27">
              <w:rPr>
                <w:color w:val="auto"/>
                <w:sz w:val="20"/>
                <w:lang w:val="en-US"/>
              </w:rPr>
              <w:t>III</w:t>
            </w:r>
            <w:r w:rsidRPr="00BF7D27">
              <w:rPr>
                <w:color w:val="auto"/>
                <w:sz w:val="20"/>
              </w:rPr>
              <w:t>)</w:t>
            </w:r>
          </w:p>
          <w:p w14:paraId="7EA74BC7" w14:textId="73042ADE" w:rsidR="002B1D6A" w:rsidRPr="00BF7D27" w:rsidRDefault="002B1D6A" w:rsidP="00BF7D27">
            <w:pPr>
              <w:rPr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D24D" w14:textId="10BE3A32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 xml:space="preserve">09.00-09.20 </w:t>
            </w:r>
            <w:r w:rsidR="00AA470B" w:rsidRPr="003155FC">
              <w:rPr>
                <w:color w:val="auto"/>
                <w:sz w:val="20"/>
              </w:rPr>
              <w:t xml:space="preserve">ФЭМП </w:t>
            </w:r>
          </w:p>
          <w:p w14:paraId="37866999" w14:textId="4B39CFE8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 xml:space="preserve">09.30-09.50 </w:t>
            </w:r>
            <w:r w:rsidR="00AA470B" w:rsidRPr="003155FC">
              <w:rPr>
                <w:color w:val="auto"/>
                <w:sz w:val="20"/>
              </w:rPr>
              <w:t>Физическая культура (зал)</w:t>
            </w:r>
          </w:p>
          <w:p w14:paraId="3BB7A056" w14:textId="77777777" w:rsidR="002B1D6A" w:rsidRPr="003155FC" w:rsidRDefault="002B1D6A" w:rsidP="002B1D6A">
            <w:pPr>
              <w:rPr>
                <w:color w:val="auto"/>
                <w:sz w:val="20"/>
              </w:rPr>
            </w:pPr>
          </w:p>
          <w:p w14:paraId="7E83A843" w14:textId="3C6DB241" w:rsidR="002B1D6A" w:rsidRPr="003155FC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6A68" w14:textId="60563559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09.00-09.20 Физическая культура (зал)</w:t>
            </w:r>
          </w:p>
          <w:p w14:paraId="561A5F64" w14:textId="02EDB404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09.45-10.05 ФЭМП</w:t>
            </w:r>
          </w:p>
        </w:tc>
      </w:tr>
      <w:tr w:rsidR="002B1D6A" w14:paraId="3C38BEA1" w14:textId="77777777" w:rsidTr="00BF7D27">
        <w:trPr>
          <w:trHeight w:val="2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FE898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2F2AD67A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1972D632" w14:textId="77777777" w:rsidR="002B1D6A" w:rsidRDefault="002B1D6A" w:rsidP="002B1D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</w:t>
            </w:r>
          </w:p>
          <w:p w14:paraId="0BB0F970" w14:textId="77777777" w:rsidR="002B1D6A" w:rsidRDefault="002B1D6A" w:rsidP="002B1D6A">
            <w:pPr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7C2D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09.00-09.10 Развитие речи </w:t>
            </w:r>
          </w:p>
          <w:p w14:paraId="7110D467" w14:textId="681C811E" w:rsidR="002B1D6A" w:rsidRDefault="002B1D6A" w:rsidP="002B1D6A">
            <w:pPr>
              <w:rPr>
                <w:color w:val="C9211E"/>
                <w:sz w:val="20"/>
              </w:rPr>
            </w:pPr>
            <w:r w:rsidRPr="006A661F">
              <w:rPr>
                <w:sz w:val="20"/>
              </w:rPr>
              <w:t>09.20-09.30 Лепка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BC13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09.00-09.10 Развитие речи </w:t>
            </w:r>
          </w:p>
          <w:p w14:paraId="553AA5D4" w14:textId="625F23E7" w:rsidR="002B1D6A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>09.20-09.30 Лепка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994B" w14:textId="1ECBAFC6" w:rsidR="002B1D6A" w:rsidRPr="00CD5F49" w:rsidRDefault="002B1D6A" w:rsidP="002B1D6A">
            <w:pPr>
              <w:rPr>
                <w:color w:val="auto"/>
                <w:sz w:val="20"/>
              </w:rPr>
            </w:pPr>
            <w:r w:rsidRPr="00CD5F49">
              <w:rPr>
                <w:color w:val="auto"/>
                <w:sz w:val="20"/>
              </w:rPr>
              <w:t>09.00-09</w:t>
            </w:r>
            <w:r w:rsidR="00BF7D27" w:rsidRPr="00CD5F49">
              <w:rPr>
                <w:color w:val="auto"/>
                <w:sz w:val="20"/>
              </w:rPr>
              <w:t xml:space="preserve"> Лепка (I,III)/аппликация (II,IV)</w:t>
            </w:r>
          </w:p>
          <w:p w14:paraId="3DF69706" w14:textId="77777777" w:rsidR="00BF7D27" w:rsidRDefault="00BF7D27" w:rsidP="002B1D6A">
            <w:pPr>
              <w:rPr>
                <w:color w:val="auto"/>
                <w:sz w:val="20"/>
              </w:rPr>
            </w:pPr>
          </w:p>
          <w:p w14:paraId="09E46100" w14:textId="56322295" w:rsidR="002B1D6A" w:rsidRPr="00CD5F49" w:rsidRDefault="007B33FB" w:rsidP="002B1D6A">
            <w:pPr>
              <w:rPr>
                <w:color w:val="auto"/>
              </w:rPr>
            </w:pPr>
            <w:r>
              <w:rPr>
                <w:color w:val="auto"/>
                <w:sz w:val="20"/>
              </w:rPr>
              <w:t>15.15-15.30 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04F5" w14:textId="2C35DAC2" w:rsidR="002B1D6A" w:rsidRPr="00BF7D27" w:rsidRDefault="002B1D6A" w:rsidP="002B1D6A">
            <w:pPr>
              <w:rPr>
                <w:color w:val="auto"/>
              </w:rPr>
            </w:pPr>
            <w:r w:rsidRPr="00BF7D27">
              <w:rPr>
                <w:color w:val="auto"/>
                <w:sz w:val="20"/>
              </w:rPr>
              <w:t>09.00-09.</w:t>
            </w:r>
            <w:r w:rsidR="00BF7D27" w:rsidRPr="00BF7D27">
              <w:rPr>
                <w:color w:val="auto"/>
                <w:sz w:val="20"/>
              </w:rPr>
              <w:t>00</w:t>
            </w:r>
            <w:r w:rsidRPr="00BF7D27">
              <w:rPr>
                <w:color w:val="auto"/>
                <w:sz w:val="20"/>
              </w:rPr>
              <w:t xml:space="preserve"> </w:t>
            </w:r>
            <w:r w:rsidR="00BF7D27" w:rsidRPr="00BF7D27">
              <w:rPr>
                <w:color w:val="auto"/>
                <w:sz w:val="20"/>
              </w:rPr>
              <w:t>Лепка (I,III)/аппликация (II,IV)</w:t>
            </w:r>
          </w:p>
          <w:p w14:paraId="3C3FD625" w14:textId="77E68D95" w:rsidR="002B1D6A" w:rsidRPr="00BF7D27" w:rsidRDefault="002B1D6A" w:rsidP="002B1D6A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>11.00-11.15 Физическая культура (улица)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7748" w14:textId="77777777" w:rsidR="00AA470B" w:rsidRPr="003155FC" w:rsidRDefault="002B1D6A" w:rsidP="00AA470B">
            <w:pPr>
              <w:rPr>
                <w:color w:val="auto"/>
              </w:rPr>
            </w:pPr>
            <w:r w:rsidRPr="003155FC">
              <w:rPr>
                <w:color w:val="auto"/>
                <w:sz w:val="20"/>
              </w:rPr>
              <w:t xml:space="preserve">09.00-09.20 </w:t>
            </w:r>
            <w:r w:rsidR="00AA470B" w:rsidRPr="003155FC">
              <w:rPr>
                <w:color w:val="auto"/>
                <w:sz w:val="20"/>
              </w:rPr>
              <w:t>Лепка (I,III)/аппликация (II,IV)</w:t>
            </w:r>
          </w:p>
          <w:p w14:paraId="52DF70C3" w14:textId="7BB55B25" w:rsidR="002B1D6A" w:rsidRPr="003155FC" w:rsidRDefault="00AA470B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16.10-16.30</w:t>
            </w:r>
            <w:r w:rsidR="002B1D6A" w:rsidRPr="003155FC">
              <w:rPr>
                <w:color w:val="auto"/>
                <w:sz w:val="20"/>
              </w:rPr>
              <w:t xml:space="preserve"> Музыка</w:t>
            </w:r>
          </w:p>
          <w:p w14:paraId="6132E8D6" w14:textId="77777777" w:rsidR="002B1D6A" w:rsidRPr="003155FC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E2AD" w14:textId="2445F418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 xml:space="preserve">09.00-09.20 </w:t>
            </w:r>
            <w:r w:rsidR="003155FC" w:rsidRPr="003155FC">
              <w:rPr>
                <w:color w:val="auto"/>
                <w:sz w:val="20"/>
              </w:rPr>
              <w:t>Лепка (I,III)/аппликация (II,IV)</w:t>
            </w:r>
          </w:p>
          <w:p w14:paraId="2EFFA75F" w14:textId="52DEFC68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15.4</w:t>
            </w:r>
            <w:r w:rsidR="003155FC" w:rsidRPr="003155FC">
              <w:rPr>
                <w:color w:val="auto"/>
                <w:sz w:val="20"/>
              </w:rPr>
              <w:t>0</w:t>
            </w:r>
            <w:r w:rsidRPr="003155FC">
              <w:rPr>
                <w:color w:val="auto"/>
                <w:sz w:val="20"/>
              </w:rPr>
              <w:t>-16.</w:t>
            </w:r>
            <w:r w:rsidR="003155FC" w:rsidRPr="003155FC">
              <w:rPr>
                <w:color w:val="auto"/>
                <w:sz w:val="20"/>
              </w:rPr>
              <w:t>00</w:t>
            </w:r>
            <w:r w:rsidRPr="003155FC">
              <w:rPr>
                <w:color w:val="auto"/>
                <w:sz w:val="20"/>
              </w:rPr>
              <w:t xml:space="preserve"> Музыка</w:t>
            </w:r>
          </w:p>
          <w:p w14:paraId="0CC27628" w14:textId="77777777" w:rsidR="002B1D6A" w:rsidRPr="003155FC" w:rsidRDefault="002B1D6A" w:rsidP="002B1D6A">
            <w:pPr>
              <w:rPr>
                <w:color w:val="auto"/>
                <w:sz w:val="20"/>
              </w:rPr>
            </w:pPr>
          </w:p>
        </w:tc>
      </w:tr>
      <w:tr w:rsidR="002B1D6A" w14:paraId="77483BC2" w14:textId="77777777" w:rsidTr="00BF7D27">
        <w:trPr>
          <w:trHeight w:val="2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0D10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65601233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31A7243E" w14:textId="77777777" w:rsidR="002B1D6A" w:rsidRDefault="002B1D6A" w:rsidP="002B1D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ЧТ</w:t>
            </w:r>
          </w:p>
          <w:p w14:paraId="74261FB5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759B6401" w14:textId="77777777" w:rsidR="002B1D6A" w:rsidRDefault="002B1D6A" w:rsidP="002B1D6A">
            <w:pPr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51BC" w14:textId="77777777" w:rsidR="002B1D6A" w:rsidRPr="006A661F" w:rsidRDefault="002B1D6A" w:rsidP="002B1D6A">
            <w:pPr>
              <w:rPr>
                <w:color w:val="000000" w:themeColor="text1"/>
                <w:sz w:val="20"/>
              </w:rPr>
            </w:pPr>
            <w:r w:rsidRPr="006A661F">
              <w:rPr>
                <w:sz w:val="20"/>
              </w:rPr>
              <w:t xml:space="preserve">09.00-09.10 </w:t>
            </w:r>
            <w:r w:rsidRPr="006A661F">
              <w:rPr>
                <w:color w:val="000000" w:themeColor="text1"/>
                <w:sz w:val="20"/>
              </w:rPr>
              <w:t>Чтение художественной литературы</w:t>
            </w:r>
          </w:p>
          <w:p w14:paraId="4B0F51A5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09.20-09.30 </w:t>
            </w:r>
            <w:r w:rsidRPr="006A661F">
              <w:rPr>
                <w:sz w:val="20"/>
              </w:rPr>
              <w:t>Музыка</w:t>
            </w:r>
          </w:p>
          <w:p w14:paraId="0A8BCAA8" w14:textId="25BBF133" w:rsidR="002B1D6A" w:rsidRDefault="002B1D6A" w:rsidP="002B1D6A">
            <w:r w:rsidRPr="006A661F">
              <w:rPr>
                <w:sz w:val="20"/>
              </w:rPr>
              <w:t xml:space="preserve">09.20.09.30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DFB2" w14:textId="77777777" w:rsidR="002B1D6A" w:rsidRPr="006A661F" w:rsidRDefault="002B1D6A" w:rsidP="002B1D6A">
            <w:pPr>
              <w:rPr>
                <w:color w:val="000000" w:themeColor="text1"/>
                <w:sz w:val="20"/>
              </w:rPr>
            </w:pPr>
            <w:r w:rsidRPr="006A661F">
              <w:rPr>
                <w:sz w:val="20"/>
              </w:rPr>
              <w:t xml:space="preserve">09.00-09.10 </w:t>
            </w:r>
            <w:r w:rsidRPr="006A661F">
              <w:rPr>
                <w:color w:val="000000" w:themeColor="text1"/>
                <w:sz w:val="20"/>
              </w:rPr>
              <w:t>Чтение художественной литературы</w:t>
            </w:r>
          </w:p>
          <w:p w14:paraId="29C873ED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09.20-09.30 </w:t>
            </w:r>
            <w:r w:rsidRPr="006A661F">
              <w:rPr>
                <w:sz w:val="20"/>
              </w:rPr>
              <w:t>Музыка</w:t>
            </w:r>
          </w:p>
          <w:p w14:paraId="6BF89320" w14:textId="0A1410C9" w:rsidR="002B1D6A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09.20.09.30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6D6B" w14:textId="6F3A41AD" w:rsidR="007B33FB" w:rsidRDefault="002B1D6A" w:rsidP="002B1D6A">
            <w:pPr>
              <w:rPr>
                <w:color w:val="auto"/>
                <w:sz w:val="20"/>
              </w:rPr>
            </w:pPr>
            <w:r w:rsidRPr="00CD5F49">
              <w:rPr>
                <w:color w:val="auto"/>
                <w:sz w:val="20"/>
              </w:rPr>
              <w:t xml:space="preserve">09.00-09.15 </w:t>
            </w:r>
            <w:r w:rsidR="007B33FB">
              <w:rPr>
                <w:color w:val="auto"/>
                <w:sz w:val="20"/>
              </w:rPr>
              <w:t>Музыка</w:t>
            </w:r>
          </w:p>
          <w:p w14:paraId="487F2CFA" w14:textId="0013741B" w:rsidR="002B1D6A" w:rsidRPr="00CD5F49" w:rsidRDefault="002B1D6A" w:rsidP="002B1D6A">
            <w:pPr>
              <w:rPr>
                <w:color w:val="auto"/>
                <w:sz w:val="20"/>
              </w:rPr>
            </w:pPr>
            <w:r w:rsidRPr="00CD5F49">
              <w:rPr>
                <w:color w:val="auto"/>
                <w:sz w:val="20"/>
              </w:rPr>
              <w:t>09.25-09.</w:t>
            </w:r>
            <w:r w:rsidR="00BF7D27">
              <w:rPr>
                <w:color w:val="auto"/>
                <w:sz w:val="20"/>
              </w:rPr>
              <w:t>40</w:t>
            </w:r>
            <w:r w:rsidR="00BF7D27" w:rsidRPr="00CD5F49">
              <w:rPr>
                <w:color w:val="auto"/>
                <w:sz w:val="20"/>
              </w:rPr>
              <w:t xml:space="preserve"> Развитие речи/подготовка к обучению грамоте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576B" w14:textId="2280EF64" w:rsidR="00BF7D27" w:rsidRPr="00BF7D27" w:rsidRDefault="002B1D6A" w:rsidP="002B1D6A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 xml:space="preserve">09.00-09.15 </w:t>
            </w:r>
            <w:r w:rsidR="00BF7D27" w:rsidRPr="00BF7D27">
              <w:rPr>
                <w:color w:val="auto"/>
                <w:sz w:val="20"/>
              </w:rPr>
              <w:t>Физическая культура (зал)</w:t>
            </w:r>
          </w:p>
          <w:p w14:paraId="62D28A08" w14:textId="10607138" w:rsidR="002B1D6A" w:rsidRPr="00BF7D27" w:rsidRDefault="00BF7D27" w:rsidP="002B1D6A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 xml:space="preserve">09.25-09.40 </w:t>
            </w:r>
            <w:r w:rsidR="002B1D6A" w:rsidRPr="00BF7D27">
              <w:rPr>
                <w:color w:val="auto"/>
                <w:sz w:val="20"/>
              </w:rPr>
              <w:t>Развитие речи/подготовка к обучению грамоте</w:t>
            </w:r>
          </w:p>
          <w:p w14:paraId="44011CEA" w14:textId="2C46A17B" w:rsidR="002B1D6A" w:rsidRPr="00BF7D27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A80B" w14:textId="2DFA4F33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 xml:space="preserve">09.00-09.20 </w:t>
            </w:r>
            <w:r w:rsidR="00AA470B" w:rsidRPr="003155FC">
              <w:rPr>
                <w:color w:val="auto"/>
                <w:sz w:val="20"/>
              </w:rPr>
              <w:t xml:space="preserve">Развитие речи/подготовка к обучению грамоте </w:t>
            </w:r>
          </w:p>
          <w:p w14:paraId="51ED4E15" w14:textId="6C35AADE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 xml:space="preserve"> </w:t>
            </w:r>
            <w:r w:rsidR="00AA470B" w:rsidRPr="003155FC">
              <w:rPr>
                <w:color w:val="auto"/>
                <w:sz w:val="20"/>
              </w:rPr>
              <w:t>10.00-10.20</w:t>
            </w:r>
            <w:r w:rsidRPr="003155FC">
              <w:rPr>
                <w:color w:val="auto"/>
                <w:sz w:val="20"/>
              </w:rPr>
              <w:t xml:space="preserve"> </w:t>
            </w:r>
            <w:r w:rsidR="00AA470B" w:rsidRPr="003155FC">
              <w:rPr>
                <w:color w:val="auto"/>
                <w:sz w:val="20"/>
              </w:rPr>
              <w:t>Музыка</w:t>
            </w:r>
          </w:p>
          <w:p w14:paraId="2DA8B6C1" w14:textId="3D6E04AE" w:rsidR="002B1D6A" w:rsidRPr="003155FC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C31E" w14:textId="77777777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09.00-09.20 Развитие речи/подготовка к обучению грамоте</w:t>
            </w:r>
          </w:p>
          <w:p w14:paraId="2A446B23" w14:textId="0304CD25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09.30-09.50 Музыка</w:t>
            </w:r>
          </w:p>
          <w:p w14:paraId="54EE46F8" w14:textId="0A3E158E" w:rsidR="002B1D6A" w:rsidRPr="003155FC" w:rsidRDefault="002B1D6A" w:rsidP="002B1D6A">
            <w:pPr>
              <w:rPr>
                <w:color w:val="auto"/>
                <w:sz w:val="20"/>
              </w:rPr>
            </w:pPr>
          </w:p>
        </w:tc>
      </w:tr>
      <w:tr w:rsidR="002B1D6A" w14:paraId="19B97559" w14:textId="77777777" w:rsidTr="00BF7D27">
        <w:trPr>
          <w:trHeight w:val="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67D5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34810EA7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561BDFF4" w14:textId="77777777" w:rsidR="002B1D6A" w:rsidRDefault="002B1D6A" w:rsidP="002B1D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ПТ</w:t>
            </w:r>
          </w:p>
          <w:p w14:paraId="066B71D4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62FA91DA" w14:textId="77777777" w:rsidR="002B1D6A" w:rsidRDefault="002B1D6A" w:rsidP="002B1D6A">
            <w:pPr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C8A6" w14:textId="77777777" w:rsidR="002B1D6A" w:rsidRPr="006A661F" w:rsidRDefault="002B1D6A" w:rsidP="002B1D6A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09.0-09.10 </w:t>
            </w:r>
            <w:r w:rsidRPr="006A661F">
              <w:rPr>
                <w:sz w:val="20"/>
              </w:rPr>
              <w:t>Рисование</w:t>
            </w:r>
            <w:r w:rsidRPr="006A661F">
              <w:rPr>
                <w:color w:val="000000" w:themeColor="text1"/>
                <w:sz w:val="20"/>
              </w:rPr>
              <w:t xml:space="preserve"> </w:t>
            </w:r>
          </w:p>
          <w:p w14:paraId="2379A2C4" w14:textId="759D8581" w:rsidR="002B1D6A" w:rsidRDefault="002B1D6A" w:rsidP="002B1D6A">
            <w:pPr>
              <w:rPr>
                <w:color w:val="C9211E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78B8" w14:textId="77777777" w:rsidR="002B1D6A" w:rsidRPr="006A661F" w:rsidRDefault="002B1D6A" w:rsidP="002B1D6A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09.0-09.10 </w:t>
            </w:r>
            <w:r w:rsidRPr="006A661F">
              <w:rPr>
                <w:sz w:val="20"/>
              </w:rPr>
              <w:t>Рисование</w:t>
            </w:r>
            <w:r w:rsidRPr="006A661F">
              <w:rPr>
                <w:color w:val="000000" w:themeColor="text1"/>
                <w:sz w:val="20"/>
              </w:rPr>
              <w:t xml:space="preserve"> </w:t>
            </w:r>
          </w:p>
          <w:p w14:paraId="0913A7D3" w14:textId="37178E9D" w:rsidR="002B1D6A" w:rsidRDefault="002B1D6A" w:rsidP="002B1D6A">
            <w:pPr>
              <w:rPr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953E" w14:textId="10C3CE7C" w:rsidR="002B1D6A" w:rsidRPr="00CD5F49" w:rsidRDefault="002B1D6A" w:rsidP="002B1D6A">
            <w:pPr>
              <w:rPr>
                <w:color w:val="auto"/>
              </w:rPr>
            </w:pPr>
            <w:r w:rsidRPr="00CD5F49">
              <w:rPr>
                <w:color w:val="auto"/>
                <w:sz w:val="20"/>
              </w:rPr>
              <w:t>09.00-09.15 Рисование</w:t>
            </w:r>
          </w:p>
          <w:p w14:paraId="0C65F885" w14:textId="5D85EB37" w:rsidR="002B1D6A" w:rsidRPr="00CD5F49" w:rsidRDefault="00940F1C" w:rsidP="002B1D6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16.00-</w:t>
            </w:r>
            <w:r w:rsidR="002B1D6A" w:rsidRPr="00CD5F49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16.15 </w:t>
            </w:r>
            <w:r w:rsidR="002B1D6A" w:rsidRPr="00CD5F49">
              <w:rPr>
                <w:color w:val="auto"/>
                <w:sz w:val="20"/>
              </w:rPr>
              <w:t>Физическая культура (зал)</w:t>
            </w:r>
          </w:p>
          <w:p w14:paraId="3EFBCC73" w14:textId="7FAC7F0B" w:rsidR="002B1D6A" w:rsidRPr="00CD5F49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F24C" w14:textId="77777777" w:rsidR="002B1D6A" w:rsidRPr="00BF7D27" w:rsidRDefault="002B1D6A" w:rsidP="002B1D6A">
            <w:pPr>
              <w:rPr>
                <w:color w:val="auto"/>
              </w:rPr>
            </w:pPr>
            <w:r w:rsidRPr="00BF7D27">
              <w:rPr>
                <w:color w:val="auto"/>
                <w:sz w:val="20"/>
              </w:rPr>
              <w:t>09.00-09.15 Рисование</w:t>
            </w:r>
          </w:p>
          <w:p w14:paraId="18EC073B" w14:textId="5E259F7D" w:rsidR="002B1D6A" w:rsidRPr="00BF7D27" w:rsidRDefault="002B1D6A" w:rsidP="002B1D6A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 xml:space="preserve">09.30-09.45 </w:t>
            </w:r>
            <w:r w:rsidR="00BF7D27" w:rsidRPr="00BF7D27">
              <w:rPr>
                <w:color w:val="auto"/>
                <w:sz w:val="20"/>
              </w:rPr>
              <w:t>Музыка (В)</w:t>
            </w:r>
          </w:p>
          <w:p w14:paraId="34F8BC31" w14:textId="77777777" w:rsidR="002B1D6A" w:rsidRPr="00BF7D27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C46F" w14:textId="4DDC2D5B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09.00-09.20 Рисование</w:t>
            </w:r>
          </w:p>
          <w:p w14:paraId="2E708676" w14:textId="17CD5EC2" w:rsidR="003155FC" w:rsidRPr="003155FC" w:rsidRDefault="00940F1C" w:rsidP="002B1D6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11.00-11.20</w:t>
            </w:r>
            <w:r w:rsidR="002B1D6A" w:rsidRPr="003155FC">
              <w:rPr>
                <w:color w:val="auto"/>
                <w:sz w:val="20"/>
              </w:rPr>
              <w:t xml:space="preserve"> Физическая культура (</w:t>
            </w:r>
            <w:r>
              <w:rPr>
                <w:color w:val="auto"/>
                <w:sz w:val="20"/>
              </w:rPr>
              <w:t>улица</w:t>
            </w:r>
            <w:r w:rsidR="002B1D6A" w:rsidRPr="003155FC">
              <w:rPr>
                <w:color w:val="auto"/>
                <w:sz w:val="20"/>
              </w:rPr>
              <w:t>)</w:t>
            </w:r>
            <w:r w:rsidR="003155FC" w:rsidRPr="003155FC">
              <w:rPr>
                <w:color w:val="auto"/>
                <w:sz w:val="20"/>
              </w:rPr>
              <w:t xml:space="preserve"> </w:t>
            </w:r>
          </w:p>
          <w:p w14:paraId="79964B08" w14:textId="4CE5FEE5" w:rsidR="002B1D6A" w:rsidRPr="003155FC" w:rsidRDefault="003155FC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15.40-16.00 Конструирование (</w:t>
            </w:r>
            <w:r w:rsidRPr="003155FC">
              <w:rPr>
                <w:color w:val="auto"/>
                <w:sz w:val="20"/>
                <w:lang w:val="en-US"/>
              </w:rPr>
              <w:t>I</w:t>
            </w:r>
            <w:r w:rsidRPr="003155FC">
              <w:rPr>
                <w:color w:val="auto"/>
                <w:sz w:val="20"/>
              </w:rPr>
              <w:t>,</w:t>
            </w:r>
            <w:r w:rsidRPr="003155FC">
              <w:rPr>
                <w:color w:val="auto"/>
                <w:sz w:val="20"/>
                <w:lang w:val="en-US"/>
              </w:rPr>
              <w:t>III</w:t>
            </w:r>
            <w:r w:rsidRPr="003155FC">
              <w:rPr>
                <w:color w:val="auto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CF0C" w14:textId="56D473AB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 xml:space="preserve">09.15-09.35 Рисование </w:t>
            </w:r>
          </w:p>
          <w:p w14:paraId="435B356B" w14:textId="67D5A533" w:rsidR="00940F1C" w:rsidRPr="003155FC" w:rsidRDefault="00940F1C" w:rsidP="00940F1C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11.20-11.40</w:t>
            </w:r>
            <w:r w:rsidRPr="003155FC">
              <w:rPr>
                <w:color w:val="auto"/>
                <w:sz w:val="20"/>
              </w:rPr>
              <w:t xml:space="preserve"> Физическая культура (</w:t>
            </w:r>
            <w:r>
              <w:rPr>
                <w:color w:val="auto"/>
                <w:sz w:val="20"/>
              </w:rPr>
              <w:t>улица)</w:t>
            </w:r>
          </w:p>
          <w:p w14:paraId="3DDB151D" w14:textId="1D1D1B19" w:rsidR="002B1D6A" w:rsidRPr="003155FC" w:rsidRDefault="002B1D6A" w:rsidP="002B1D6A">
            <w:pPr>
              <w:rPr>
                <w:color w:val="auto"/>
                <w:sz w:val="20"/>
              </w:rPr>
            </w:pPr>
          </w:p>
        </w:tc>
      </w:tr>
      <w:bookmarkEnd w:id="3"/>
    </w:tbl>
    <w:p w14:paraId="7AD7876F" w14:textId="77777777" w:rsidR="00294E97" w:rsidRDefault="00294E97">
      <w:pPr>
        <w:spacing w:after="160" w:line="264" w:lineRule="auto"/>
      </w:pPr>
    </w:p>
    <w:p w14:paraId="39739EB1" w14:textId="77777777" w:rsidR="00294E97" w:rsidRDefault="00294E97">
      <w:pPr>
        <w:spacing w:after="160" w:line="264" w:lineRule="auto"/>
      </w:pPr>
    </w:p>
    <w:p w14:paraId="239BBF66" w14:textId="511FDE82" w:rsidR="00294E97" w:rsidRDefault="00294E97">
      <w:pPr>
        <w:spacing w:after="160" w:line="264" w:lineRule="auto"/>
      </w:pPr>
    </w:p>
    <w:p w14:paraId="01FE22BC" w14:textId="77777777" w:rsidR="00721443" w:rsidRDefault="00721443">
      <w:pPr>
        <w:spacing w:after="160" w:line="264" w:lineRule="auto"/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1"/>
        <w:gridCol w:w="3211"/>
        <w:gridCol w:w="3211"/>
        <w:gridCol w:w="3612"/>
        <w:gridCol w:w="4742"/>
      </w:tblGrid>
      <w:tr w:rsidR="0074503F" w14:paraId="7C9ED2DA" w14:textId="77777777" w:rsidTr="00021C65">
        <w:trPr>
          <w:trHeight w:val="1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709A" w14:textId="77777777" w:rsidR="0074503F" w:rsidRDefault="0074503F" w:rsidP="00830BE4">
            <w:pPr>
              <w:rPr>
                <w:sz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AD483" w14:textId="77777777" w:rsidR="0074503F" w:rsidRPr="00830BE4" w:rsidRDefault="0074503F" w:rsidP="00830BE4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7</w:t>
            </w:r>
          </w:p>
          <w:p w14:paraId="56B9E3E2" w14:textId="41A7AA23" w:rsidR="0074503F" w:rsidRDefault="0074503F" w:rsidP="00830BE4">
            <w:pPr>
              <w:jc w:val="center"/>
            </w:pPr>
            <w:r>
              <w:t>(старшая)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5CD8" w14:textId="587FC144" w:rsidR="0074503F" w:rsidRPr="00830BE4" w:rsidRDefault="0074503F" w:rsidP="00830BE4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8</w:t>
            </w:r>
          </w:p>
          <w:p w14:paraId="723C87FC" w14:textId="77777777" w:rsidR="0074503F" w:rsidRDefault="0074503F" w:rsidP="00830BE4">
            <w:pPr>
              <w:jc w:val="center"/>
            </w:pPr>
            <w:r>
              <w:t>(старшая)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2A1FD" w14:textId="77777777" w:rsidR="0074503F" w:rsidRPr="00830BE4" w:rsidRDefault="0074503F" w:rsidP="00830BE4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9</w:t>
            </w:r>
          </w:p>
          <w:p w14:paraId="017D9AB9" w14:textId="550D53EE" w:rsidR="0074503F" w:rsidRDefault="0074503F" w:rsidP="00830BE4">
            <w:pPr>
              <w:jc w:val="center"/>
            </w:pPr>
            <w:r>
              <w:t>(подготовит.)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98CD" w14:textId="1150ACD4" w:rsidR="0074503F" w:rsidRDefault="0074503F" w:rsidP="00830BE4">
            <w:pPr>
              <w:jc w:val="center"/>
            </w:pPr>
            <w:r>
              <w:t>№1 (компенсирующая)</w:t>
            </w:r>
          </w:p>
        </w:tc>
      </w:tr>
      <w:tr w:rsidR="0074503F" w14:paraId="6B0F67A6" w14:textId="77777777" w:rsidTr="00021C65">
        <w:trPr>
          <w:trHeight w:val="167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E210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06EC7D2C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398AB01D" w14:textId="77777777" w:rsidR="0074503F" w:rsidRDefault="0074503F" w:rsidP="00830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ПН</w:t>
            </w:r>
          </w:p>
          <w:p w14:paraId="58D6C625" w14:textId="77777777" w:rsidR="0074503F" w:rsidRDefault="0074503F" w:rsidP="00830BE4">
            <w:pPr>
              <w:rPr>
                <w:sz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C8285" w14:textId="3957E050" w:rsidR="0074503F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09.00-09.25 Ознакомление окружающим миром</w:t>
            </w:r>
          </w:p>
          <w:p w14:paraId="7B453F5D" w14:textId="35459AD9" w:rsidR="00952C1B" w:rsidRPr="00874EC2" w:rsidRDefault="00952C1B" w:rsidP="00830BE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10.50-11.15</w:t>
            </w:r>
            <w:r w:rsidRPr="00874EC2">
              <w:rPr>
                <w:color w:val="auto"/>
                <w:sz w:val="20"/>
              </w:rPr>
              <w:t xml:space="preserve"> Физическая культура</w:t>
            </w:r>
            <w:r>
              <w:rPr>
                <w:color w:val="auto"/>
                <w:sz w:val="20"/>
              </w:rPr>
              <w:t xml:space="preserve"> (улица)</w:t>
            </w:r>
          </w:p>
          <w:p w14:paraId="1CB25BA8" w14:textId="5CD9EF05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 xml:space="preserve"> 15.30-15.55 </w:t>
            </w:r>
            <w:r w:rsidR="00952C1B" w:rsidRPr="00874EC2">
              <w:rPr>
                <w:color w:val="auto"/>
                <w:sz w:val="20"/>
              </w:rPr>
              <w:t>Конструирование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B787" w14:textId="0B1622A7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09.00-09.25 Ознакомление окружающим миром</w:t>
            </w:r>
          </w:p>
          <w:p w14:paraId="4F159C33" w14:textId="6B3C1723" w:rsidR="00B42AB9" w:rsidRDefault="0074503F" w:rsidP="00B42AB9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 xml:space="preserve"> </w:t>
            </w:r>
            <w:r w:rsidR="00B42AB9">
              <w:rPr>
                <w:color w:val="auto"/>
                <w:sz w:val="20"/>
              </w:rPr>
              <w:t>11.15-11.40</w:t>
            </w:r>
            <w:r w:rsidRPr="00384A26">
              <w:rPr>
                <w:color w:val="auto"/>
                <w:sz w:val="20"/>
              </w:rPr>
              <w:t xml:space="preserve"> Физическая культура (</w:t>
            </w:r>
            <w:r w:rsidR="00B42AB9">
              <w:rPr>
                <w:color w:val="auto"/>
                <w:sz w:val="20"/>
              </w:rPr>
              <w:t>улица</w:t>
            </w:r>
            <w:r w:rsidRPr="00384A26">
              <w:rPr>
                <w:color w:val="auto"/>
                <w:sz w:val="20"/>
              </w:rPr>
              <w:t>)</w:t>
            </w:r>
            <w:r w:rsidR="00B42AB9" w:rsidRPr="00384A26">
              <w:rPr>
                <w:color w:val="auto"/>
                <w:sz w:val="20"/>
              </w:rPr>
              <w:t xml:space="preserve"> </w:t>
            </w:r>
          </w:p>
          <w:p w14:paraId="462EDD81" w14:textId="4D4CFE51" w:rsidR="00B42AB9" w:rsidRPr="00384A26" w:rsidRDefault="00B42AB9" w:rsidP="00B42AB9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 xml:space="preserve">15.30-15.55 </w:t>
            </w:r>
            <w:r w:rsidRPr="00384A26">
              <w:rPr>
                <w:color w:val="auto"/>
                <w:sz w:val="20"/>
              </w:rPr>
              <w:t>Конструирование</w:t>
            </w:r>
          </w:p>
          <w:p w14:paraId="3ADD9008" w14:textId="0EF469B2" w:rsidR="0074503F" w:rsidRPr="00384A26" w:rsidRDefault="0074503F" w:rsidP="00830BE4">
            <w:pPr>
              <w:rPr>
                <w:color w:val="auto"/>
                <w:sz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9B650" w14:textId="77777777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09.00-09.30 Ознакомление с окружающим миром +МЭО</w:t>
            </w:r>
          </w:p>
          <w:p w14:paraId="3BB407A2" w14:textId="77777777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 xml:space="preserve">09.40-10.10 Конструирование (III </w:t>
            </w:r>
            <w:proofErr w:type="spellStart"/>
            <w:r w:rsidRPr="007B33FB">
              <w:rPr>
                <w:color w:val="auto"/>
                <w:sz w:val="20"/>
              </w:rPr>
              <w:t>Роботроник</w:t>
            </w:r>
            <w:proofErr w:type="spellEnd"/>
            <w:r w:rsidRPr="007B33FB">
              <w:rPr>
                <w:color w:val="auto"/>
                <w:sz w:val="20"/>
              </w:rPr>
              <w:t>)</w:t>
            </w:r>
          </w:p>
          <w:p w14:paraId="78131F56" w14:textId="1DC545D1" w:rsidR="00AD56BD" w:rsidRDefault="0074503F" w:rsidP="00087BF6">
            <w:pPr>
              <w:rPr>
                <w:sz w:val="20"/>
              </w:rPr>
            </w:pPr>
            <w:r w:rsidRPr="007B33FB">
              <w:rPr>
                <w:color w:val="auto"/>
                <w:sz w:val="20"/>
              </w:rPr>
              <w:t>11.40-12.10 Физическая культура (улица)</w:t>
            </w:r>
            <w:r w:rsidR="00087BF6">
              <w:rPr>
                <w:sz w:val="20"/>
              </w:rPr>
              <w:t xml:space="preserve"> </w:t>
            </w:r>
          </w:p>
          <w:p w14:paraId="4505F30F" w14:textId="6607FB56" w:rsidR="00AD56BD" w:rsidRPr="00087BF6" w:rsidRDefault="00AD56BD" w:rsidP="00087BF6">
            <w:pPr>
              <w:rPr>
                <w:sz w:val="20"/>
              </w:rPr>
            </w:pPr>
            <w:r w:rsidRPr="003C1F99">
              <w:rPr>
                <w:sz w:val="20"/>
              </w:rPr>
              <w:t xml:space="preserve">16.00 – 16.35. </w:t>
            </w:r>
            <w:r w:rsidRPr="003C1F99">
              <w:rPr>
                <w:b/>
                <w:sz w:val="20"/>
              </w:rPr>
              <w:t>«Речевик»</w:t>
            </w:r>
            <w:r w:rsidRPr="003C1F99">
              <w:rPr>
                <w:sz w:val="20"/>
              </w:rPr>
              <w:t xml:space="preserve">, </w:t>
            </w:r>
            <w:r w:rsidR="00B33CD4" w:rsidRPr="00B33CD4">
              <w:rPr>
                <w:b/>
                <w:bCs/>
                <w:sz w:val="20"/>
              </w:rPr>
              <w:t>I</w:t>
            </w:r>
            <w:r w:rsidR="00B33CD4">
              <w:rPr>
                <w:b/>
                <w:bCs/>
                <w:sz w:val="20"/>
                <w:lang w:val="en-US"/>
              </w:rPr>
              <w:t>V</w:t>
            </w:r>
            <w:r w:rsidR="00B33CD4" w:rsidRPr="003C1F99">
              <w:rPr>
                <w:sz w:val="20"/>
              </w:rPr>
              <w:t xml:space="preserve"> </w:t>
            </w:r>
            <w:r w:rsidRPr="003C1F99">
              <w:rPr>
                <w:sz w:val="20"/>
              </w:rPr>
              <w:t>(</w:t>
            </w:r>
            <w:proofErr w:type="spellStart"/>
            <w:r w:rsidRPr="003C1F99">
              <w:rPr>
                <w:sz w:val="20"/>
              </w:rPr>
              <w:t>Баттлы</w:t>
            </w:r>
            <w:proofErr w:type="spellEnd"/>
            <w:r w:rsidRPr="003C1F99">
              <w:rPr>
                <w:sz w:val="20"/>
              </w:rPr>
              <w:t>)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62F1" w14:textId="4AA55DA2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09.00-09.25/09.35-10.00</w:t>
            </w:r>
          </w:p>
          <w:p w14:paraId="46A312CB" w14:textId="77777777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Д- Ознакомление с окружающим миром (ЗПР) (подгрупповые занятия)</w:t>
            </w:r>
          </w:p>
          <w:p w14:paraId="7914BD26" w14:textId="77777777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09.00-09.25/09.35-10.00</w:t>
            </w:r>
          </w:p>
          <w:p w14:paraId="2BA95EFB" w14:textId="77777777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Рисование</w:t>
            </w:r>
          </w:p>
          <w:p w14:paraId="1BAD868C" w14:textId="0580C4CB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10.</w:t>
            </w:r>
            <w:r w:rsidR="00940F1C">
              <w:rPr>
                <w:color w:val="auto"/>
                <w:sz w:val="20"/>
              </w:rPr>
              <w:t>2</w:t>
            </w:r>
            <w:r w:rsidRPr="00EE7CC0">
              <w:rPr>
                <w:color w:val="auto"/>
                <w:sz w:val="20"/>
              </w:rPr>
              <w:t>0-10.</w:t>
            </w:r>
            <w:r w:rsidR="00940F1C">
              <w:rPr>
                <w:color w:val="auto"/>
                <w:sz w:val="20"/>
              </w:rPr>
              <w:t>45</w:t>
            </w:r>
            <w:r w:rsidRPr="00EE7CC0">
              <w:rPr>
                <w:color w:val="auto"/>
                <w:sz w:val="20"/>
              </w:rPr>
              <w:t xml:space="preserve"> Физическая культура (зал)</w:t>
            </w:r>
          </w:p>
        </w:tc>
      </w:tr>
      <w:tr w:rsidR="0074503F" w14:paraId="44D2E699" w14:textId="77777777" w:rsidTr="00021C65">
        <w:trPr>
          <w:trHeight w:val="124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2D63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59C1FFF6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028567C6" w14:textId="77777777" w:rsidR="0074503F" w:rsidRDefault="0074503F" w:rsidP="00830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ВТ</w:t>
            </w:r>
          </w:p>
          <w:p w14:paraId="3BE53257" w14:textId="77777777" w:rsidR="0074503F" w:rsidRDefault="0074503F" w:rsidP="00830BE4">
            <w:pPr>
              <w:rPr>
                <w:sz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78607" w14:textId="34595001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09.00-09.25 ФЭМП</w:t>
            </w:r>
          </w:p>
          <w:p w14:paraId="3BAA6E70" w14:textId="713DB8B9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11.35-12.00 Музыка</w:t>
            </w:r>
          </w:p>
          <w:p w14:paraId="4C2543FE" w14:textId="77777777" w:rsidR="0074503F" w:rsidRPr="00874EC2" w:rsidRDefault="0074503F" w:rsidP="00721443">
            <w:pPr>
              <w:rPr>
                <w:color w:val="auto"/>
                <w:sz w:val="20"/>
              </w:rPr>
            </w:pPr>
          </w:p>
          <w:p w14:paraId="31949D50" w14:textId="4A42766A" w:rsidR="0074503F" w:rsidRPr="00874EC2" w:rsidRDefault="0074503F" w:rsidP="00721443">
            <w:pPr>
              <w:rPr>
                <w:color w:val="auto"/>
                <w:sz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A8DB9" w14:textId="77777777" w:rsidR="0074503F" w:rsidRPr="00384A26" w:rsidRDefault="0074503F" w:rsidP="00384A26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09.00-09.25ФЭМП</w:t>
            </w:r>
          </w:p>
          <w:p w14:paraId="0C1613E9" w14:textId="5B3253C6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09.35-10.00 Музыка</w:t>
            </w:r>
          </w:p>
          <w:p w14:paraId="03812430" w14:textId="07D51765" w:rsidR="0074503F" w:rsidRPr="00384A26" w:rsidRDefault="0074503F" w:rsidP="00CC2D03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 xml:space="preserve">15.30-16.30 </w:t>
            </w:r>
            <w:proofErr w:type="spellStart"/>
            <w:r w:rsidRPr="00384A26">
              <w:rPr>
                <w:color w:val="auto"/>
                <w:sz w:val="20"/>
              </w:rPr>
              <w:t>Пермячок.ру</w:t>
            </w:r>
            <w:proofErr w:type="spellEnd"/>
            <w:r w:rsidRPr="00384A26">
              <w:rPr>
                <w:color w:val="auto"/>
                <w:sz w:val="20"/>
              </w:rPr>
              <w:t>. Обучение с увлечением</w:t>
            </w:r>
            <w:r>
              <w:rPr>
                <w:color w:val="auto"/>
                <w:sz w:val="20"/>
              </w:rPr>
              <w:t xml:space="preserve"> (по подгруппам)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DA9C7" w14:textId="77777777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 xml:space="preserve">09.00-09.30 ФЭМП   </w:t>
            </w:r>
          </w:p>
          <w:p w14:paraId="5A82F2C7" w14:textId="79FCABD1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09.40-10.10 Рисование</w:t>
            </w:r>
          </w:p>
          <w:p w14:paraId="0F293665" w14:textId="45AAB4A5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10.20-10.50 Музыка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7AD6" w14:textId="30FF66C4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 Музыка</w:t>
            </w:r>
          </w:p>
          <w:p w14:paraId="1A6771E5" w14:textId="77777777" w:rsidR="00087BF6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09.35-10.00</w:t>
            </w:r>
            <w:r w:rsidR="00087BF6" w:rsidRPr="00EE7CC0">
              <w:rPr>
                <w:color w:val="auto"/>
                <w:sz w:val="20"/>
              </w:rPr>
              <w:t xml:space="preserve">/10.10-10.35 </w:t>
            </w:r>
          </w:p>
          <w:p w14:paraId="1D13FCC1" w14:textId="082A22C9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 xml:space="preserve">Л- </w:t>
            </w:r>
            <w:r w:rsidR="00EE7CC0" w:rsidRPr="00EE7CC0">
              <w:rPr>
                <w:color w:val="auto"/>
                <w:sz w:val="20"/>
              </w:rPr>
              <w:t xml:space="preserve">Развитие речи </w:t>
            </w:r>
          </w:p>
          <w:p w14:paraId="4BE73B68" w14:textId="77777777" w:rsidR="00087BF6" w:rsidRPr="00EE7CC0" w:rsidRDefault="00087BF6" w:rsidP="00087BF6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 xml:space="preserve">09.35-10.00/10.10-10.35 </w:t>
            </w:r>
          </w:p>
          <w:p w14:paraId="43C3AD0F" w14:textId="022B22EB" w:rsidR="0074503F" w:rsidRPr="00EE7CC0" w:rsidRDefault="00087BF6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Лепка (I,III)/аппликация (II,IV)</w:t>
            </w:r>
          </w:p>
        </w:tc>
      </w:tr>
      <w:tr w:rsidR="0074503F" w14:paraId="74849206" w14:textId="77777777" w:rsidTr="00021C65">
        <w:trPr>
          <w:trHeight w:val="2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66BA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20A2E409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2412E76A" w14:textId="77777777" w:rsidR="0074503F" w:rsidRDefault="0074503F" w:rsidP="00830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</w:t>
            </w:r>
          </w:p>
          <w:p w14:paraId="0444A58D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588FD61B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2115B961" w14:textId="77777777" w:rsidR="0074503F" w:rsidRDefault="0074503F" w:rsidP="00830BE4">
            <w:pPr>
              <w:jc w:val="center"/>
              <w:rPr>
                <w:sz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B8CB1" w14:textId="1BB9E538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09.00-09.25 Подготовка к обучению грамоте</w:t>
            </w:r>
          </w:p>
          <w:p w14:paraId="3A9E356C" w14:textId="77777777" w:rsidR="0074503F" w:rsidRPr="00874EC2" w:rsidRDefault="0074503F" w:rsidP="00384A26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09.35-10.00 Лепка (I,III)/аппликация (II,IV)</w:t>
            </w:r>
          </w:p>
          <w:p w14:paraId="519E9F25" w14:textId="6274334B" w:rsidR="0074503F" w:rsidRPr="00874EC2" w:rsidRDefault="0074503F" w:rsidP="00830BE4">
            <w:pPr>
              <w:rPr>
                <w:color w:val="auto"/>
                <w:sz w:val="20"/>
              </w:rPr>
            </w:pPr>
          </w:p>
          <w:p w14:paraId="6AA5C8B2" w14:textId="72923681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15.30-15.55 Физическая культура</w:t>
            </w:r>
            <w:r w:rsidR="007B33FB">
              <w:rPr>
                <w:color w:val="auto"/>
                <w:sz w:val="20"/>
              </w:rPr>
              <w:t xml:space="preserve"> (зал)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CFB4" w14:textId="44E4FC2C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09.00-09.25 Подготовка к обучению грамоте</w:t>
            </w:r>
          </w:p>
          <w:p w14:paraId="28F10A5A" w14:textId="1D7C856C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09.35-10.00 Лепка (I,III)/аппликация (II,IV)</w:t>
            </w:r>
          </w:p>
          <w:p w14:paraId="4226EFFE" w14:textId="77777777" w:rsidR="0074503F" w:rsidRPr="00384A26" w:rsidRDefault="0074503F" w:rsidP="00830BE4">
            <w:pPr>
              <w:rPr>
                <w:color w:val="auto"/>
                <w:sz w:val="20"/>
              </w:rPr>
            </w:pPr>
          </w:p>
          <w:p w14:paraId="6AD1C02F" w14:textId="2599DAF2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16.05-16.30 Физическая культура</w:t>
            </w:r>
            <w:r w:rsidR="007B33FB">
              <w:rPr>
                <w:color w:val="auto"/>
                <w:sz w:val="20"/>
              </w:rPr>
              <w:t xml:space="preserve"> (зал)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260C9" w14:textId="7F6DC21A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09.00-09.30 Подготовка к обучению грамоте</w:t>
            </w:r>
          </w:p>
          <w:p w14:paraId="7057D629" w14:textId="1A7129B1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09.40-10.10 Физическая культура (зал)</w:t>
            </w:r>
          </w:p>
          <w:p w14:paraId="74BFC63F" w14:textId="0D609868" w:rsidR="0074503F" w:rsidRPr="00B33CD4" w:rsidRDefault="007B33FB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15.20-16.20</w:t>
            </w:r>
            <w:r w:rsidR="0074503F" w:rsidRPr="007B33FB">
              <w:rPr>
                <w:color w:val="auto"/>
                <w:sz w:val="20"/>
              </w:rPr>
              <w:t xml:space="preserve"> </w:t>
            </w:r>
            <w:proofErr w:type="spellStart"/>
            <w:r w:rsidRPr="007B33FB">
              <w:rPr>
                <w:color w:val="auto"/>
                <w:sz w:val="20"/>
              </w:rPr>
              <w:t>Пермячок.ру</w:t>
            </w:r>
            <w:proofErr w:type="spellEnd"/>
            <w:r w:rsidRPr="007B33FB">
              <w:rPr>
                <w:color w:val="auto"/>
                <w:sz w:val="20"/>
              </w:rPr>
              <w:t>. Обучение с увлечением (по подгруппам)</w:t>
            </w:r>
          </w:p>
          <w:p w14:paraId="36F3675A" w14:textId="77777777" w:rsidR="0074503F" w:rsidRPr="007B33FB" w:rsidRDefault="0074503F" w:rsidP="0074503F">
            <w:pPr>
              <w:rPr>
                <w:color w:val="auto"/>
                <w:sz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FA4A" w14:textId="77777777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 Физическая культура (зал)</w:t>
            </w:r>
          </w:p>
          <w:p w14:paraId="7FBDDA4B" w14:textId="77777777" w:rsidR="00087BF6" w:rsidRPr="00EE7CC0" w:rsidRDefault="00087BF6" w:rsidP="00087BF6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 xml:space="preserve">09.35-10.00/10.10-10.35 </w:t>
            </w:r>
          </w:p>
          <w:p w14:paraId="57E9988A" w14:textId="77777777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Д- ФЭМП (подгруппы)</w:t>
            </w:r>
          </w:p>
          <w:p w14:paraId="316C731F" w14:textId="77777777" w:rsidR="00087BF6" w:rsidRPr="00EE7CC0" w:rsidRDefault="00087BF6" w:rsidP="00087BF6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 xml:space="preserve">09.35-10.00/10.10-10.35 </w:t>
            </w:r>
          </w:p>
          <w:p w14:paraId="53135040" w14:textId="77777777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Художественно – эстетическое развитие: Ручной труд/ конструирование/ познавательно/исследовательская деятельность</w:t>
            </w:r>
          </w:p>
          <w:p w14:paraId="26FA89C8" w14:textId="03A764CA" w:rsidR="0074503F" w:rsidRPr="00EE7CC0" w:rsidRDefault="0074503F" w:rsidP="00830BE4">
            <w:pPr>
              <w:rPr>
                <w:color w:val="auto"/>
              </w:rPr>
            </w:pPr>
          </w:p>
        </w:tc>
      </w:tr>
      <w:tr w:rsidR="0074503F" w14:paraId="65786828" w14:textId="77777777" w:rsidTr="00021C65">
        <w:trPr>
          <w:trHeight w:val="2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DE40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467510A5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140C6A27" w14:textId="77777777" w:rsidR="0074503F" w:rsidRDefault="0074503F" w:rsidP="00830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ЧТ</w:t>
            </w:r>
          </w:p>
          <w:p w14:paraId="3B511656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30D2B59D" w14:textId="77777777" w:rsidR="0074503F" w:rsidRDefault="0074503F" w:rsidP="00830BE4">
            <w:pPr>
              <w:rPr>
                <w:sz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C2E33" w14:textId="22E16CF2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09.00-09.25 Финансовая грамотность</w:t>
            </w:r>
          </w:p>
          <w:p w14:paraId="4EBF7347" w14:textId="00415F79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 xml:space="preserve">09.35-10.00 Рисование </w:t>
            </w:r>
          </w:p>
          <w:p w14:paraId="3DD002C5" w14:textId="2E65BD54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15.15-15.40 Музыка</w:t>
            </w:r>
          </w:p>
          <w:p w14:paraId="3038E0BE" w14:textId="2A6C9C32" w:rsidR="0074503F" w:rsidRPr="00874EC2" w:rsidRDefault="0074503F" w:rsidP="00830BE4">
            <w:pPr>
              <w:rPr>
                <w:color w:val="auto"/>
                <w:sz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FC82" w14:textId="3B5DE44E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09.00-09.25 Финансовая грамотность</w:t>
            </w:r>
          </w:p>
          <w:p w14:paraId="1F5BB130" w14:textId="4068E3B1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09.35-10.00 Рисование</w:t>
            </w:r>
          </w:p>
          <w:p w14:paraId="1CB15C65" w14:textId="77777777" w:rsidR="0074503F" w:rsidRPr="00384A26" w:rsidRDefault="0074503F" w:rsidP="00830BE4">
            <w:pPr>
              <w:rPr>
                <w:color w:val="auto"/>
                <w:sz w:val="20"/>
              </w:rPr>
            </w:pPr>
          </w:p>
          <w:p w14:paraId="1BA94D7E" w14:textId="4C6D6B12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15.50-16.15 Музыка</w:t>
            </w:r>
          </w:p>
          <w:p w14:paraId="490E8B97" w14:textId="20AB3FDA" w:rsidR="0074503F" w:rsidRPr="00384A26" w:rsidRDefault="0074503F" w:rsidP="00830BE4">
            <w:pPr>
              <w:rPr>
                <w:color w:val="auto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C9F77" w14:textId="786319A6" w:rsidR="007B33FB" w:rsidRPr="007B33FB" w:rsidRDefault="007B33FB" w:rsidP="007B33FB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09.00-09.30 Лепка (I,III)/аппликация (II,IV)</w:t>
            </w:r>
          </w:p>
          <w:p w14:paraId="79278168" w14:textId="0CDBE1E1" w:rsidR="007B33FB" w:rsidRPr="007B33FB" w:rsidRDefault="007B33FB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09.40-10.10 Финансовая грамотность</w:t>
            </w:r>
          </w:p>
          <w:p w14:paraId="136F2242" w14:textId="268F1760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10.</w:t>
            </w:r>
            <w:r w:rsidR="007B33FB" w:rsidRPr="007B33FB">
              <w:rPr>
                <w:color w:val="auto"/>
                <w:sz w:val="20"/>
              </w:rPr>
              <w:t>3</w:t>
            </w:r>
            <w:r w:rsidRPr="007B33FB">
              <w:rPr>
                <w:color w:val="auto"/>
                <w:sz w:val="20"/>
              </w:rPr>
              <w:t>0-</w:t>
            </w:r>
            <w:r w:rsidR="007B33FB" w:rsidRPr="007B33FB">
              <w:rPr>
                <w:color w:val="auto"/>
                <w:sz w:val="20"/>
              </w:rPr>
              <w:t>11.00</w:t>
            </w:r>
            <w:r w:rsidRPr="007B33FB">
              <w:rPr>
                <w:color w:val="auto"/>
                <w:sz w:val="20"/>
              </w:rPr>
              <w:t xml:space="preserve"> Музыка</w:t>
            </w:r>
          </w:p>
          <w:p w14:paraId="4DEDEC23" w14:textId="1C6DCC8E" w:rsidR="0074503F" w:rsidRDefault="0074503F" w:rsidP="007B33FB">
            <w:pPr>
              <w:rPr>
                <w:color w:val="auto"/>
                <w:sz w:val="20"/>
              </w:rPr>
            </w:pPr>
          </w:p>
          <w:p w14:paraId="3B4D290C" w14:textId="1A2C7373" w:rsidR="00AD56BD" w:rsidRDefault="00AD56BD" w:rsidP="007B33FB">
            <w:pPr>
              <w:rPr>
                <w:color w:val="auto"/>
                <w:sz w:val="20"/>
              </w:rPr>
            </w:pPr>
            <w:r w:rsidRPr="00B954F4">
              <w:rPr>
                <w:b/>
                <w:bCs/>
                <w:sz w:val="20"/>
              </w:rPr>
              <w:t xml:space="preserve">16.00-16.25 Речевик </w:t>
            </w:r>
            <w:r w:rsidRPr="00B954F4">
              <w:rPr>
                <w:b/>
                <w:bCs/>
                <w:sz w:val="20"/>
                <w:lang w:val="en-US"/>
              </w:rPr>
              <w:t>II</w:t>
            </w:r>
            <w:r w:rsidRPr="00940F1C">
              <w:rPr>
                <w:b/>
                <w:bCs/>
                <w:sz w:val="20"/>
              </w:rPr>
              <w:t xml:space="preserve"> </w:t>
            </w:r>
            <w:r w:rsidRPr="00B954F4">
              <w:rPr>
                <w:b/>
                <w:bCs/>
                <w:sz w:val="20"/>
              </w:rPr>
              <w:t>неделя (</w:t>
            </w:r>
            <w:proofErr w:type="spellStart"/>
            <w:r w:rsidRPr="00B954F4">
              <w:rPr>
                <w:b/>
                <w:bCs/>
                <w:sz w:val="20"/>
              </w:rPr>
              <w:t>квесты</w:t>
            </w:r>
            <w:proofErr w:type="spellEnd"/>
            <w:r w:rsidRPr="00B954F4">
              <w:rPr>
                <w:b/>
                <w:bCs/>
                <w:sz w:val="20"/>
              </w:rPr>
              <w:t>)</w:t>
            </w:r>
          </w:p>
          <w:p w14:paraId="0A7B7A87" w14:textId="09F9C457" w:rsidR="00AD56BD" w:rsidRPr="007B33FB" w:rsidRDefault="00AD56BD" w:rsidP="007B33FB">
            <w:pPr>
              <w:rPr>
                <w:color w:val="auto"/>
                <w:sz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884B" w14:textId="32D0ACA1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09.00-09.25/09.35-10.00</w:t>
            </w:r>
          </w:p>
          <w:p w14:paraId="7AB76A2B" w14:textId="53852E4B" w:rsidR="0074503F" w:rsidRPr="00EE7CC0" w:rsidRDefault="00087BF6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Л</w:t>
            </w:r>
            <w:r w:rsidR="0074503F" w:rsidRPr="00EE7CC0">
              <w:rPr>
                <w:color w:val="auto"/>
                <w:sz w:val="20"/>
              </w:rPr>
              <w:t xml:space="preserve">- </w:t>
            </w:r>
            <w:r w:rsidR="00EE7CC0" w:rsidRPr="00EE7CC0">
              <w:rPr>
                <w:color w:val="auto"/>
                <w:sz w:val="20"/>
              </w:rPr>
              <w:t>Подготовка к обучению грамоте (подгрупповые занятия)</w:t>
            </w:r>
          </w:p>
          <w:p w14:paraId="7B02B2B2" w14:textId="77777777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 xml:space="preserve">Художественно – эстетическое развитие:  </w:t>
            </w:r>
          </w:p>
          <w:p w14:paraId="38D59CB1" w14:textId="0366C485" w:rsidR="00EE7CC0" w:rsidRPr="00EE7CC0" w:rsidRDefault="0074503F" w:rsidP="00EE7CC0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09.00-09.25/09.35-10.00</w:t>
            </w:r>
            <w:r w:rsidR="00EE7CC0" w:rsidRPr="00EE7CC0">
              <w:rPr>
                <w:color w:val="auto"/>
                <w:sz w:val="20"/>
              </w:rPr>
              <w:t xml:space="preserve"> Пемячок.ru. Обучение с увлечением</w:t>
            </w:r>
          </w:p>
          <w:p w14:paraId="318E3F57" w14:textId="75E8FDAD" w:rsidR="0074503F" w:rsidRPr="00EE7CC0" w:rsidRDefault="00EE7CC0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11.40-12.05 Музыка</w:t>
            </w:r>
          </w:p>
          <w:p w14:paraId="37FFA562" w14:textId="35C81651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 xml:space="preserve"> </w:t>
            </w:r>
          </w:p>
        </w:tc>
      </w:tr>
      <w:tr w:rsidR="0074503F" w14:paraId="3A5C3941" w14:textId="77777777" w:rsidTr="00021C65">
        <w:trPr>
          <w:trHeight w:val="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B247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68042F46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03967656" w14:textId="77777777" w:rsidR="0074503F" w:rsidRDefault="0074503F" w:rsidP="00830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ПТ</w:t>
            </w:r>
          </w:p>
          <w:p w14:paraId="3E4675EB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30268673" w14:textId="77777777" w:rsidR="0074503F" w:rsidRDefault="0074503F" w:rsidP="00830BE4">
            <w:pPr>
              <w:rPr>
                <w:sz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B0D74" w14:textId="77777777" w:rsidR="00952C1B" w:rsidRDefault="0074503F" w:rsidP="00384A26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 xml:space="preserve">09.00-09.25 </w:t>
            </w:r>
            <w:r w:rsidR="00952C1B" w:rsidRPr="00874EC2">
              <w:rPr>
                <w:color w:val="auto"/>
                <w:sz w:val="20"/>
              </w:rPr>
              <w:t xml:space="preserve">Физическая культура </w:t>
            </w:r>
            <w:r w:rsidR="00952C1B">
              <w:rPr>
                <w:color w:val="auto"/>
                <w:sz w:val="20"/>
              </w:rPr>
              <w:t xml:space="preserve">(зал) </w:t>
            </w:r>
          </w:p>
          <w:p w14:paraId="2B726BC9" w14:textId="0AE3A88D" w:rsidR="0074503F" w:rsidRPr="00874EC2" w:rsidRDefault="00952C1B" w:rsidP="00384A2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09.35-10.00 </w:t>
            </w:r>
            <w:r w:rsidR="0074503F" w:rsidRPr="00874EC2">
              <w:rPr>
                <w:color w:val="auto"/>
                <w:sz w:val="20"/>
              </w:rPr>
              <w:t>Развитие речи</w:t>
            </w:r>
          </w:p>
          <w:p w14:paraId="1B8CEB57" w14:textId="5AC5E04B" w:rsidR="0074503F" w:rsidRPr="00874EC2" w:rsidRDefault="0074503F" w:rsidP="00874EC2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15.</w:t>
            </w:r>
            <w:r>
              <w:rPr>
                <w:color w:val="auto"/>
                <w:sz w:val="20"/>
              </w:rPr>
              <w:t>20</w:t>
            </w:r>
            <w:r w:rsidRPr="00874EC2">
              <w:rPr>
                <w:color w:val="auto"/>
                <w:sz w:val="20"/>
              </w:rPr>
              <w:t>-16.</w:t>
            </w:r>
            <w:r>
              <w:rPr>
                <w:color w:val="auto"/>
                <w:sz w:val="20"/>
              </w:rPr>
              <w:t>2</w:t>
            </w:r>
            <w:r w:rsidRPr="00874EC2">
              <w:rPr>
                <w:color w:val="auto"/>
                <w:sz w:val="20"/>
              </w:rPr>
              <w:t xml:space="preserve">0 </w:t>
            </w:r>
            <w:proofErr w:type="spellStart"/>
            <w:r w:rsidRPr="00874EC2">
              <w:rPr>
                <w:color w:val="auto"/>
                <w:sz w:val="20"/>
              </w:rPr>
              <w:t>Пермячок.ру</w:t>
            </w:r>
            <w:proofErr w:type="spellEnd"/>
            <w:r w:rsidRPr="00874EC2">
              <w:rPr>
                <w:color w:val="auto"/>
                <w:sz w:val="20"/>
              </w:rPr>
              <w:t>. Обучение с увлечением</w:t>
            </w:r>
            <w:r>
              <w:rPr>
                <w:color w:val="auto"/>
                <w:sz w:val="20"/>
              </w:rPr>
              <w:t xml:space="preserve"> (по подгруппам)</w:t>
            </w:r>
          </w:p>
          <w:p w14:paraId="1114CB9F" w14:textId="082D3AF5" w:rsidR="0074503F" w:rsidRPr="00874EC2" w:rsidRDefault="0074503F" w:rsidP="00830BE4">
            <w:pPr>
              <w:rPr>
                <w:color w:val="auto"/>
                <w:sz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041E" w14:textId="12F3DF16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 xml:space="preserve">09.00-09.25 Развитие речи+ МЭО </w:t>
            </w:r>
          </w:p>
          <w:p w14:paraId="29F78630" w14:textId="0548BDF4" w:rsidR="0074503F" w:rsidRPr="00384A26" w:rsidRDefault="00B42AB9" w:rsidP="00830BE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09.35-10.00 </w:t>
            </w:r>
            <w:r w:rsidRPr="00384A26">
              <w:rPr>
                <w:color w:val="auto"/>
                <w:sz w:val="20"/>
              </w:rPr>
              <w:t>Физическая культура</w:t>
            </w:r>
            <w:r w:rsidR="0074503F" w:rsidRPr="00384A26">
              <w:rPr>
                <w:color w:val="auto"/>
                <w:sz w:val="20"/>
              </w:rPr>
              <w:t xml:space="preserve"> (</w:t>
            </w:r>
            <w:r>
              <w:rPr>
                <w:color w:val="auto"/>
                <w:sz w:val="20"/>
              </w:rPr>
              <w:t>зал</w:t>
            </w:r>
            <w:r w:rsidR="0074503F" w:rsidRPr="00384A26">
              <w:rPr>
                <w:color w:val="auto"/>
                <w:sz w:val="20"/>
              </w:rPr>
              <w:t>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F5901" w14:textId="7A03D0CA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 xml:space="preserve">09.00-09.30 Развитие речи + МЭО </w:t>
            </w:r>
          </w:p>
          <w:p w14:paraId="6396379B" w14:textId="77777777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09.40-10.10 Рисование</w:t>
            </w:r>
          </w:p>
          <w:p w14:paraId="4333A2B4" w14:textId="5F357122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10.20-10.50 Физическая культура (зал)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6D86" w14:textId="3E183EF2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09.00-09.25/09.35-10.00</w:t>
            </w:r>
          </w:p>
          <w:p w14:paraId="73B6DFDE" w14:textId="41FBE919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 xml:space="preserve">П- Формирование эмоционально-волевой сфера </w:t>
            </w:r>
            <w:r w:rsidR="00EE7CC0" w:rsidRPr="00EE7CC0">
              <w:rPr>
                <w:color w:val="auto"/>
                <w:sz w:val="20"/>
              </w:rPr>
              <w:t>(социально-коммуникативное развитие)</w:t>
            </w:r>
          </w:p>
          <w:p w14:paraId="1338D6D1" w14:textId="575839A5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09.00-09.25/09.35-10.00</w:t>
            </w:r>
            <w:r w:rsidR="00087BF6" w:rsidRPr="00EE7CC0">
              <w:rPr>
                <w:color w:val="auto"/>
                <w:sz w:val="20"/>
              </w:rPr>
              <w:t xml:space="preserve"> </w:t>
            </w:r>
            <w:r w:rsidRPr="00EE7CC0">
              <w:rPr>
                <w:color w:val="auto"/>
                <w:sz w:val="20"/>
              </w:rPr>
              <w:t>Рисование</w:t>
            </w:r>
          </w:p>
          <w:p w14:paraId="0695C2BB" w14:textId="68524874" w:rsidR="0074503F" w:rsidRPr="00EE7CC0" w:rsidRDefault="0074503F" w:rsidP="00830BE4">
            <w:pPr>
              <w:rPr>
                <w:color w:val="auto"/>
              </w:rPr>
            </w:pPr>
            <w:r w:rsidRPr="00EE7CC0">
              <w:rPr>
                <w:color w:val="auto"/>
                <w:sz w:val="20"/>
              </w:rPr>
              <w:t>11.40-12.05 Физическая культура (улица)</w:t>
            </w:r>
          </w:p>
        </w:tc>
      </w:tr>
    </w:tbl>
    <w:p w14:paraId="290A7064" w14:textId="3257B519" w:rsidR="00294E97" w:rsidRDefault="00294E97">
      <w:pPr>
        <w:spacing w:after="160" w:line="264" w:lineRule="auto"/>
      </w:pPr>
    </w:p>
    <w:p w14:paraId="38CD475F" w14:textId="3637E147" w:rsidR="00D22A3D" w:rsidRDefault="00D22A3D">
      <w:pPr>
        <w:spacing w:after="160" w:line="264" w:lineRule="auto"/>
      </w:pPr>
    </w:p>
    <w:p w14:paraId="11DC080F" w14:textId="77777777" w:rsidR="00294E97" w:rsidRDefault="00294E97">
      <w:pPr>
        <w:spacing w:after="160" w:line="264" w:lineRule="auto"/>
      </w:pPr>
    </w:p>
    <w:sectPr w:rsidR="00294E97" w:rsidSect="00932F0B">
      <w:pgSz w:w="16838" w:h="11906" w:orient="landscape"/>
      <w:pgMar w:top="142" w:right="567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97"/>
    <w:rsid w:val="0000296E"/>
    <w:rsid w:val="00021C65"/>
    <w:rsid w:val="00040959"/>
    <w:rsid w:val="00087BF6"/>
    <w:rsid w:val="0018334B"/>
    <w:rsid w:val="001C02D2"/>
    <w:rsid w:val="00294E97"/>
    <w:rsid w:val="002B1D6A"/>
    <w:rsid w:val="003155FC"/>
    <w:rsid w:val="00324163"/>
    <w:rsid w:val="00382B2A"/>
    <w:rsid w:val="00384A26"/>
    <w:rsid w:val="00474683"/>
    <w:rsid w:val="0048596F"/>
    <w:rsid w:val="004B0894"/>
    <w:rsid w:val="00536AC7"/>
    <w:rsid w:val="00633BD4"/>
    <w:rsid w:val="00635744"/>
    <w:rsid w:val="006648A3"/>
    <w:rsid w:val="00721443"/>
    <w:rsid w:val="00740AE7"/>
    <w:rsid w:val="0074503F"/>
    <w:rsid w:val="007B33FB"/>
    <w:rsid w:val="00830BE4"/>
    <w:rsid w:val="00841612"/>
    <w:rsid w:val="00874EC2"/>
    <w:rsid w:val="008F568B"/>
    <w:rsid w:val="00932F0B"/>
    <w:rsid w:val="00940838"/>
    <w:rsid w:val="00940F1C"/>
    <w:rsid w:val="00952C1B"/>
    <w:rsid w:val="0098016D"/>
    <w:rsid w:val="00A11D5B"/>
    <w:rsid w:val="00A25C18"/>
    <w:rsid w:val="00AA470B"/>
    <w:rsid w:val="00AD56BD"/>
    <w:rsid w:val="00AE13ED"/>
    <w:rsid w:val="00B33CD4"/>
    <w:rsid w:val="00B42AB9"/>
    <w:rsid w:val="00BF1B81"/>
    <w:rsid w:val="00BF7D27"/>
    <w:rsid w:val="00C93AAF"/>
    <w:rsid w:val="00CC2D03"/>
    <w:rsid w:val="00CD5F49"/>
    <w:rsid w:val="00D22A3D"/>
    <w:rsid w:val="00D27D9C"/>
    <w:rsid w:val="00E5047C"/>
    <w:rsid w:val="00EE7CC0"/>
    <w:rsid w:val="00F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4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Times New Roman" w:hAnsi="Times New Roman"/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12"/>
    <w:rPr>
      <w:rFonts w:ascii="Tahoma" w:hAnsi="Tahoma"/>
      <w:sz w:val="16"/>
    </w:rPr>
  </w:style>
  <w:style w:type="character" w:customStyle="1" w:styleId="12">
    <w:name w:val="Текст выноски Знак1"/>
    <w:basedOn w:val="1"/>
    <w:link w:val="a7"/>
    <w:rPr>
      <w:rFonts w:ascii="Tahoma" w:hAnsi="Tahoma"/>
      <w:sz w:val="16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rFonts w:ascii="Times New Roman" w:hAnsi="Times New Roman"/>
      <w:sz w:val="24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sz w:val="24"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"/>
    <w:link w:val="a9"/>
    <w:rPr>
      <w:rFonts w:ascii="Times New Roman" w:hAnsi="Times New Roman"/>
      <w:sz w:val="24"/>
    </w:rPr>
  </w:style>
  <w:style w:type="paragraph" w:styleId="ae">
    <w:name w:val="caption"/>
    <w:basedOn w:val="a"/>
    <w:link w:val="af"/>
    <w:pPr>
      <w:spacing w:before="120" w:after="120"/>
    </w:pPr>
    <w:rPr>
      <w:i/>
    </w:rPr>
  </w:style>
  <w:style w:type="character" w:customStyle="1" w:styleId="af">
    <w:name w:val="Название объекта Знак"/>
    <w:basedOn w:val="1"/>
    <w:link w:val="ae"/>
    <w:rPr>
      <w:rFonts w:ascii="Times New Roman" w:hAnsi="Times New Roman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0">
    <w:name w:val="Текст выноски Знак"/>
    <w:basedOn w:val="13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a0"/>
    <w:link w:val="af0"/>
    <w:rPr>
      <w:rFonts w:ascii="Tahoma" w:hAnsi="Tahoma"/>
      <w:sz w:val="16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2"/>
    <w:rPr>
      <w:color w:val="0000FF"/>
      <w:u w:val="single"/>
    </w:rPr>
  </w:style>
  <w:style w:type="character" w:styleId="af2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basedOn w:val="a"/>
    <w:next w:val="a9"/>
    <w:link w:val="af6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6">
    <w:name w:val="Название Знак"/>
    <w:basedOn w:val="1"/>
    <w:link w:val="af5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Times New Roman" w:hAnsi="Times New Roman"/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12"/>
    <w:rPr>
      <w:rFonts w:ascii="Tahoma" w:hAnsi="Tahoma"/>
      <w:sz w:val="16"/>
    </w:rPr>
  </w:style>
  <w:style w:type="character" w:customStyle="1" w:styleId="12">
    <w:name w:val="Текст выноски Знак1"/>
    <w:basedOn w:val="1"/>
    <w:link w:val="a7"/>
    <w:rPr>
      <w:rFonts w:ascii="Tahoma" w:hAnsi="Tahoma"/>
      <w:sz w:val="16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rFonts w:ascii="Times New Roman" w:hAnsi="Times New Roman"/>
      <w:sz w:val="24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sz w:val="24"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"/>
    <w:link w:val="a9"/>
    <w:rPr>
      <w:rFonts w:ascii="Times New Roman" w:hAnsi="Times New Roman"/>
      <w:sz w:val="24"/>
    </w:rPr>
  </w:style>
  <w:style w:type="paragraph" w:styleId="ae">
    <w:name w:val="caption"/>
    <w:basedOn w:val="a"/>
    <w:link w:val="af"/>
    <w:pPr>
      <w:spacing w:before="120" w:after="120"/>
    </w:pPr>
    <w:rPr>
      <w:i/>
    </w:rPr>
  </w:style>
  <w:style w:type="character" w:customStyle="1" w:styleId="af">
    <w:name w:val="Название объекта Знак"/>
    <w:basedOn w:val="1"/>
    <w:link w:val="ae"/>
    <w:rPr>
      <w:rFonts w:ascii="Times New Roman" w:hAnsi="Times New Roman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0">
    <w:name w:val="Текст выноски Знак"/>
    <w:basedOn w:val="13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a0"/>
    <w:link w:val="af0"/>
    <w:rPr>
      <w:rFonts w:ascii="Tahoma" w:hAnsi="Tahoma"/>
      <w:sz w:val="16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2"/>
    <w:rPr>
      <w:color w:val="0000FF"/>
      <w:u w:val="single"/>
    </w:rPr>
  </w:style>
  <w:style w:type="character" w:styleId="af2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basedOn w:val="a"/>
    <w:next w:val="a9"/>
    <w:link w:val="af6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6">
    <w:name w:val="Название Знак"/>
    <w:basedOn w:val="1"/>
    <w:link w:val="af5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2023-10-04T08:41:00Z</cp:lastPrinted>
  <dcterms:created xsi:type="dcterms:W3CDTF">2023-09-28T08:31:00Z</dcterms:created>
  <dcterms:modified xsi:type="dcterms:W3CDTF">2023-11-27T10:28:00Z</dcterms:modified>
</cp:coreProperties>
</file>